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AFAE30" w14:textId="77777777" w:rsidR="00050761" w:rsidRDefault="00050761" w:rsidP="00275B68">
      <w:pPr>
        <w:spacing w:after="0" w:line="240" w:lineRule="auto"/>
        <w:ind w:hanging="284"/>
        <w:rPr>
          <w:rFonts w:ascii="Helvetica 65 Medium" w:eastAsia="Calibri" w:hAnsi="Helvetica 65 Medium" w:cs="Times New Roman"/>
          <w:sz w:val="20"/>
          <w:szCs w:val="20"/>
        </w:rPr>
      </w:pPr>
    </w:p>
    <w:p w14:paraId="12BA4F37" w14:textId="77777777" w:rsidR="00050761" w:rsidRDefault="00050761" w:rsidP="00E1057E">
      <w:pPr>
        <w:spacing w:after="0" w:line="240" w:lineRule="auto"/>
        <w:rPr>
          <w:rFonts w:ascii="Helvetica 65 Medium" w:eastAsia="Calibri" w:hAnsi="Helvetica 65 Medium" w:cs="Times New Roman"/>
          <w:sz w:val="20"/>
          <w:szCs w:val="20"/>
        </w:rPr>
      </w:pPr>
    </w:p>
    <w:p w14:paraId="107DBA7D" w14:textId="77777777" w:rsidR="00275B68" w:rsidRDefault="00C01BC8" w:rsidP="00E1057E">
      <w:pPr>
        <w:spacing w:after="0" w:line="240" w:lineRule="auto"/>
        <w:rPr>
          <w:rFonts w:ascii="Helvetica 65 Medium" w:eastAsia="Calibri" w:hAnsi="Helvetica 65 Medium" w:cs="Times New Roman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F316567" wp14:editId="150BF670">
            <wp:simplePos x="0" y="0"/>
            <wp:positionH relativeFrom="column">
              <wp:posOffset>4822825</wp:posOffset>
            </wp:positionH>
            <wp:positionV relativeFrom="paragraph">
              <wp:posOffset>27940</wp:posOffset>
            </wp:positionV>
            <wp:extent cx="1793875" cy="1793875"/>
            <wp:effectExtent l="0" t="0" r="0" b="0"/>
            <wp:wrapSquare wrapText="bothSides"/>
            <wp:docPr id="1" name="Picture 1" descr="C:\Users\ads44\AppData\Local\Microsoft\Windows\Temporary Internet Files\Content.Word\Resi Life Instagram 20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s44\AppData\Local\Microsoft\Windows\Temporary Internet Files\Content.Word\Resi Life Instagram 201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" r="1619"/>
                    <a:stretch/>
                  </pic:blipFill>
                  <pic:spPr bwMode="auto">
                    <a:xfrm>
                      <a:off x="0" y="0"/>
                      <a:ext cx="1793875" cy="179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80827" w14:textId="77777777" w:rsidR="00275B68" w:rsidRDefault="00275B68" w:rsidP="00E1057E">
      <w:pPr>
        <w:spacing w:after="0" w:line="240" w:lineRule="auto"/>
        <w:rPr>
          <w:rFonts w:ascii="Helvetica 65 Medium" w:eastAsia="Calibri" w:hAnsi="Helvetica 65 Medium" w:cs="Times New Roman"/>
          <w:sz w:val="20"/>
          <w:szCs w:val="20"/>
        </w:rPr>
      </w:pPr>
    </w:p>
    <w:p w14:paraId="2C0DA998" w14:textId="77777777" w:rsidR="00275B68" w:rsidRDefault="00275B68" w:rsidP="00E1057E">
      <w:pPr>
        <w:spacing w:after="0" w:line="240" w:lineRule="auto"/>
        <w:rPr>
          <w:rFonts w:ascii="Helvetica 65 Medium" w:eastAsia="Calibri" w:hAnsi="Helvetica 65 Medium" w:cs="Times New Roman"/>
          <w:sz w:val="20"/>
          <w:szCs w:val="20"/>
        </w:rPr>
      </w:pPr>
    </w:p>
    <w:p w14:paraId="232FF580" w14:textId="0CCEBCC2" w:rsidR="00E1057E" w:rsidRPr="00C01BC8" w:rsidRDefault="00BC39E5" w:rsidP="00E1057E">
      <w:pPr>
        <w:spacing w:after="0" w:line="240" w:lineRule="auto"/>
        <w:rPr>
          <w:rFonts w:eastAsia="Calibri" w:cs="Times New Roman"/>
          <w:color w:val="365F91" w:themeColor="accent1" w:themeShade="BF"/>
          <w:sz w:val="40"/>
          <w:szCs w:val="40"/>
        </w:rPr>
      </w:pPr>
      <w:r w:rsidRPr="00C01BC8">
        <w:rPr>
          <w:rFonts w:eastAsia="Calibri" w:cs="Times New Roman"/>
          <w:color w:val="365F91" w:themeColor="accent1" w:themeShade="BF"/>
          <w:sz w:val="40"/>
          <w:szCs w:val="40"/>
        </w:rPr>
        <w:t xml:space="preserve">Student Residential </w:t>
      </w:r>
      <w:r w:rsidR="00E1057E" w:rsidRPr="00C01BC8">
        <w:rPr>
          <w:rFonts w:eastAsia="Calibri" w:cs="Times New Roman"/>
          <w:color w:val="365F91" w:themeColor="accent1" w:themeShade="BF"/>
          <w:sz w:val="40"/>
          <w:szCs w:val="40"/>
        </w:rPr>
        <w:t>Advi</w:t>
      </w:r>
      <w:r w:rsidR="00871DFB">
        <w:rPr>
          <w:rFonts w:eastAsia="Calibri" w:cs="Times New Roman"/>
          <w:color w:val="365F91" w:themeColor="accent1" w:themeShade="BF"/>
          <w:sz w:val="40"/>
          <w:szCs w:val="40"/>
        </w:rPr>
        <w:t>so</w:t>
      </w:r>
      <w:r w:rsidR="00D71BEC">
        <w:rPr>
          <w:rFonts w:eastAsia="Calibri" w:cs="Times New Roman"/>
          <w:color w:val="365F91" w:themeColor="accent1" w:themeShade="BF"/>
          <w:sz w:val="40"/>
          <w:szCs w:val="40"/>
        </w:rPr>
        <w:t>r 202</w:t>
      </w:r>
      <w:r w:rsidR="006A4631">
        <w:rPr>
          <w:rFonts w:eastAsia="Calibri" w:cs="Times New Roman"/>
          <w:color w:val="365F91" w:themeColor="accent1" w:themeShade="BF"/>
          <w:sz w:val="40"/>
          <w:szCs w:val="40"/>
        </w:rPr>
        <w:t>1</w:t>
      </w:r>
      <w:r w:rsidR="001A4239">
        <w:rPr>
          <w:rFonts w:eastAsia="Calibri" w:cs="Times New Roman"/>
          <w:color w:val="365F91" w:themeColor="accent1" w:themeShade="BF"/>
          <w:sz w:val="40"/>
          <w:szCs w:val="40"/>
        </w:rPr>
        <w:t>/202</w:t>
      </w:r>
      <w:r w:rsidR="006A4631">
        <w:rPr>
          <w:rFonts w:eastAsia="Calibri" w:cs="Times New Roman"/>
          <w:color w:val="365F91" w:themeColor="accent1" w:themeShade="BF"/>
          <w:sz w:val="40"/>
          <w:szCs w:val="40"/>
        </w:rPr>
        <w:t>2</w:t>
      </w:r>
      <w:r w:rsidR="00A84007" w:rsidRPr="00C01BC8">
        <w:rPr>
          <w:rFonts w:eastAsia="Calibri" w:cs="Times New Roman"/>
          <w:color w:val="365F91" w:themeColor="accent1" w:themeShade="BF"/>
          <w:sz w:val="40"/>
          <w:szCs w:val="40"/>
        </w:rPr>
        <w:t xml:space="preserve"> - Application </w:t>
      </w:r>
      <w:r w:rsidR="00050761" w:rsidRPr="00C01BC8">
        <w:rPr>
          <w:rFonts w:eastAsia="Calibri" w:cs="Times New Roman"/>
          <w:color w:val="365F91" w:themeColor="accent1" w:themeShade="BF"/>
          <w:sz w:val="40"/>
          <w:szCs w:val="40"/>
        </w:rPr>
        <w:t>f</w:t>
      </w:r>
      <w:r w:rsidR="00A84007" w:rsidRPr="00C01BC8">
        <w:rPr>
          <w:rFonts w:eastAsia="Calibri" w:cs="Times New Roman"/>
          <w:color w:val="365F91" w:themeColor="accent1" w:themeShade="BF"/>
          <w:sz w:val="40"/>
          <w:szCs w:val="40"/>
        </w:rPr>
        <w:t xml:space="preserve">orm and </w:t>
      </w:r>
      <w:r w:rsidR="00050761" w:rsidRPr="00C01BC8">
        <w:rPr>
          <w:rFonts w:eastAsia="Calibri" w:cs="Times New Roman"/>
          <w:color w:val="365F91" w:themeColor="accent1" w:themeShade="BF"/>
          <w:sz w:val="40"/>
          <w:szCs w:val="40"/>
        </w:rPr>
        <w:t>p</w:t>
      </w:r>
      <w:r w:rsidR="00A84007" w:rsidRPr="00C01BC8">
        <w:rPr>
          <w:rFonts w:eastAsia="Calibri" w:cs="Times New Roman"/>
          <w:color w:val="365F91" w:themeColor="accent1" w:themeShade="BF"/>
          <w:sz w:val="40"/>
          <w:szCs w:val="40"/>
        </w:rPr>
        <w:t>rocess</w:t>
      </w:r>
      <w:r w:rsidR="00E1057E" w:rsidRPr="00C01BC8">
        <w:rPr>
          <w:rFonts w:eastAsia="Calibri" w:cs="Times New Roman"/>
          <w:color w:val="365F91" w:themeColor="accent1" w:themeShade="BF"/>
          <w:sz w:val="40"/>
          <w:szCs w:val="40"/>
        </w:rPr>
        <w:t xml:space="preserve"> </w:t>
      </w:r>
    </w:p>
    <w:p w14:paraId="01E9FBB5" w14:textId="77777777" w:rsidR="00A84007" w:rsidRPr="00C01BC8" w:rsidRDefault="00A84007" w:rsidP="00E1057E">
      <w:pPr>
        <w:spacing w:after="0" w:line="240" w:lineRule="auto"/>
        <w:rPr>
          <w:rFonts w:eastAsia="Calibri" w:cs="Times New Roman"/>
          <w:color w:val="365F91" w:themeColor="accent1" w:themeShade="BF"/>
          <w:sz w:val="30"/>
          <w:szCs w:val="28"/>
        </w:rPr>
      </w:pPr>
    </w:p>
    <w:p w14:paraId="0869F7D1" w14:textId="77777777" w:rsidR="00C01BC8" w:rsidRDefault="00C01BC8" w:rsidP="00E1057E">
      <w:pPr>
        <w:spacing w:after="0" w:line="240" w:lineRule="auto"/>
        <w:rPr>
          <w:rFonts w:eastAsia="Calibri" w:cs="Times New Roman"/>
          <w:color w:val="365F91" w:themeColor="accent1" w:themeShade="BF"/>
          <w:sz w:val="28"/>
          <w:szCs w:val="28"/>
        </w:rPr>
      </w:pPr>
    </w:p>
    <w:p w14:paraId="6454D515" w14:textId="77777777" w:rsidR="00A84007" w:rsidRPr="00C01BC8" w:rsidRDefault="00A84007" w:rsidP="00E1057E">
      <w:pPr>
        <w:spacing w:after="0" w:line="240" w:lineRule="auto"/>
        <w:rPr>
          <w:rFonts w:eastAsia="Calibri" w:cs="Times New Roman"/>
          <w:color w:val="365F91" w:themeColor="accent1" w:themeShade="BF"/>
          <w:sz w:val="28"/>
          <w:szCs w:val="28"/>
        </w:rPr>
      </w:pPr>
      <w:r w:rsidRPr="00C01BC8">
        <w:rPr>
          <w:rFonts w:eastAsia="Calibri" w:cs="Times New Roman"/>
          <w:color w:val="365F91" w:themeColor="accent1" w:themeShade="BF"/>
          <w:sz w:val="28"/>
          <w:szCs w:val="28"/>
        </w:rPr>
        <w:t xml:space="preserve">Application </w:t>
      </w:r>
      <w:r w:rsidR="00050761" w:rsidRPr="00C01BC8">
        <w:rPr>
          <w:rFonts w:eastAsia="Calibri" w:cs="Times New Roman"/>
          <w:color w:val="365F91" w:themeColor="accent1" w:themeShade="BF"/>
          <w:sz w:val="28"/>
          <w:szCs w:val="28"/>
        </w:rPr>
        <w:t>p</w:t>
      </w:r>
      <w:r w:rsidRPr="00C01BC8">
        <w:rPr>
          <w:rFonts w:eastAsia="Calibri" w:cs="Times New Roman"/>
          <w:color w:val="365F91" w:themeColor="accent1" w:themeShade="BF"/>
          <w:sz w:val="28"/>
          <w:szCs w:val="28"/>
        </w:rPr>
        <w:t>rocess</w:t>
      </w:r>
    </w:p>
    <w:p w14:paraId="257F7464" w14:textId="77777777" w:rsidR="00A84007" w:rsidRPr="00C01BC8" w:rsidRDefault="00A84007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25A0EEDB" w14:textId="6130AEFF" w:rsidR="00E1057E" w:rsidRPr="00C01BC8" w:rsidRDefault="008E33AC" w:rsidP="008A7BAD">
      <w:pPr>
        <w:spacing w:after="0" w:line="240" w:lineRule="auto"/>
        <w:jc w:val="both"/>
        <w:rPr>
          <w:rFonts w:eastAsia="Calibri" w:cs="Times New Roman"/>
          <w:sz w:val="24"/>
          <w:szCs w:val="24"/>
        </w:rPr>
      </w:pPr>
      <w:r w:rsidRPr="00C01BC8">
        <w:rPr>
          <w:rFonts w:eastAsia="Calibri" w:cs="Times New Roman"/>
          <w:sz w:val="24"/>
          <w:szCs w:val="24"/>
        </w:rPr>
        <w:t>Thank you for showing an interest i</w:t>
      </w:r>
      <w:r w:rsidR="00871DFB">
        <w:rPr>
          <w:rFonts w:eastAsia="Calibri" w:cs="Times New Roman"/>
          <w:sz w:val="24"/>
          <w:szCs w:val="24"/>
        </w:rPr>
        <w:t>n the Student Residential Adviso</w:t>
      </w:r>
      <w:r w:rsidRPr="00C01BC8">
        <w:rPr>
          <w:rFonts w:eastAsia="Calibri" w:cs="Times New Roman"/>
          <w:sz w:val="24"/>
          <w:szCs w:val="24"/>
        </w:rPr>
        <w:t>r</w:t>
      </w:r>
      <w:r w:rsidR="00871DFB">
        <w:rPr>
          <w:rFonts w:eastAsia="Calibri" w:cs="Times New Roman"/>
          <w:sz w:val="24"/>
          <w:szCs w:val="24"/>
        </w:rPr>
        <w:t xml:space="preserve"> (SRA)</w:t>
      </w:r>
      <w:r w:rsidRPr="00C01BC8">
        <w:rPr>
          <w:rFonts w:eastAsia="Calibri" w:cs="Times New Roman"/>
          <w:sz w:val="24"/>
          <w:szCs w:val="24"/>
        </w:rPr>
        <w:t xml:space="preserve"> role.</w:t>
      </w:r>
    </w:p>
    <w:p w14:paraId="29F808D3" w14:textId="77777777" w:rsidR="00CE47B7" w:rsidRPr="00C01BC8" w:rsidRDefault="00CE47B7" w:rsidP="00050761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2B774226" w14:textId="2FA812E3" w:rsidR="00CE47B7" w:rsidRPr="00C01BC8" w:rsidRDefault="00CE47B7" w:rsidP="00050761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Calibri" w:cs="Times New Roman"/>
          <w:sz w:val="24"/>
          <w:szCs w:val="24"/>
        </w:rPr>
      </w:pPr>
      <w:r w:rsidRPr="00C01BC8">
        <w:rPr>
          <w:rFonts w:eastAsia="Calibri" w:cs="Times New Roman"/>
          <w:sz w:val="24"/>
          <w:szCs w:val="24"/>
        </w:rPr>
        <w:t xml:space="preserve">Please begin by reading the </w:t>
      </w:r>
      <w:r w:rsidR="00632272">
        <w:rPr>
          <w:rFonts w:eastAsia="Calibri" w:cs="Times New Roman"/>
          <w:sz w:val="24"/>
          <w:szCs w:val="24"/>
        </w:rPr>
        <w:t>Volunteer A</w:t>
      </w:r>
      <w:r w:rsidR="00C01BC8">
        <w:rPr>
          <w:rFonts w:eastAsia="Calibri" w:cs="Times New Roman"/>
          <w:sz w:val="24"/>
          <w:szCs w:val="24"/>
        </w:rPr>
        <w:t>greement</w:t>
      </w:r>
      <w:r w:rsidRPr="00C01BC8">
        <w:rPr>
          <w:rFonts w:eastAsia="Calibri" w:cs="Times New Roman"/>
          <w:sz w:val="24"/>
          <w:szCs w:val="24"/>
        </w:rPr>
        <w:t xml:space="preserve"> and understanding what is requir</w:t>
      </w:r>
      <w:r w:rsidR="00871DFB">
        <w:rPr>
          <w:rFonts w:eastAsia="Calibri" w:cs="Times New Roman"/>
          <w:sz w:val="24"/>
          <w:szCs w:val="24"/>
        </w:rPr>
        <w:t>ed of SRAs.</w:t>
      </w:r>
    </w:p>
    <w:p w14:paraId="193167D3" w14:textId="77777777" w:rsidR="00CE47B7" w:rsidRPr="00C01BC8" w:rsidRDefault="00CE47B7" w:rsidP="00050761">
      <w:pPr>
        <w:pStyle w:val="ListParagraph"/>
        <w:spacing w:after="0" w:line="240" w:lineRule="auto"/>
        <w:ind w:left="426" w:hanging="426"/>
        <w:rPr>
          <w:rFonts w:eastAsia="Calibri" w:cs="Times New Roman"/>
          <w:sz w:val="24"/>
          <w:szCs w:val="24"/>
        </w:rPr>
      </w:pPr>
    </w:p>
    <w:p w14:paraId="1768D016" w14:textId="30C2F52E" w:rsidR="00CE47B7" w:rsidRPr="00C01BC8" w:rsidRDefault="00CE47B7" w:rsidP="00050761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Calibri" w:cs="Times New Roman"/>
          <w:sz w:val="24"/>
          <w:szCs w:val="24"/>
        </w:rPr>
      </w:pPr>
      <w:r w:rsidRPr="00C01BC8">
        <w:rPr>
          <w:rFonts w:eastAsia="Calibri" w:cs="Times New Roman"/>
          <w:sz w:val="24"/>
          <w:szCs w:val="24"/>
        </w:rPr>
        <w:t xml:space="preserve">Please complete the application form below and send it as an attachment in an email to </w:t>
      </w:r>
      <w:r w:rsidR="001A4239" w:rsidRPr="001A4239">
        <w:rPr>
          <w:rStyle w:val="Hyperlink"/>
          <w:rFonts w:eastAsia="Calibri" w:cs="Times New Roman"/>
          <w:sz w:val="24"/>
          <w:szCs w:val="24"/>
        </w:rPr>
        <w:t>r</w:t>
      </w:r>
      <w:r w:rsidR="001A4239">
        <w:rPr>
          <w:rStyle w:val="Hyperlink"/>
          <w:rFonts w:eastAsia="Calibri" w:cs="Times New Roman"/>
          <w:sz w:val="24"/>
          <w:szCs w:val="24"/>
        </w:rPr>
        <w:t>esilife@brighton.ac.uk</w:t>
      </w:r>
      <w:r w:rsidR="00545654" w:rsidRPr="00C01BC8">
        <w:rPr>
          <w:rFonts w:eastAsia="Calibri" w:cs="Times New Roman"/>
          <w:sz w:val="24"/>
          <w:szCs w:val="24"/>
        </w:rPr>
        <w:t xml:space="preserve">. </w:t>
      </w:r>
      <w:bookmarkStart w:id="0" w:name="_GoBack"/>
      <w:r w:rsidRPr="00C01BC8">
        <w:rPr>
          <w:rFonts w:eastAsia="Calibri" w:cs="Times New Roman"/>
          <w:sz w:val="24"/>
          <w:szCs w:val="24"/>
        </w:rPr>
        <w:t>Th</w:t>
      </w:r>
      <w:r w:rsidR="00683752" w:rsidRPr="00C01BC8">
        <w:rPr>
          <w:rFonts w:eastAsia="Calibri" w:cs="Times New Roman"/>
          <w:sz w:val="24"/>
          <w:szCs w:val="24"/>
        </w:rPr>
        <w:t>e deadline for submiss</w:t>
      </w:r>
      <w:r w:rsidR="002B306A" w:rsidRPr="00C01BC8">
        <w:rPr>
          <w:rFonts w:eastAsia="Calibri" w:cs="Times New Roman"/>
          <w:sz w:val="24"/>
          <w:szCs w:val="24"/>
        </w:rPr>
        <w:t>ion is</w:t>
      </w:r>
      <w:r w:rsidR="008B4887" w:rsidRPr="008B4887">
        <w:rPr>
          <w:rFonts w:eastAsia="Calibri" w:cs="Times New Roman"/>
          <w:sz w:val="24"/>
          <w:szCs w:val="24"/>
        </w:rPr>
        <w:t xml:space="preserve"> </w:t>
      </w:r>
      <w:r w:rsidR="006A4631">
        <w:rPr>
          <w:rFonts w:eastAsia="Calibri" w:cs="Times New Roman"/>
          <w:sz w:val="24"/>
          <w:szCs w:val="24"/>
          <w:u w:val="single"/>
        </w:rPr>
        <w:t>Wednesday 10</w:t>
      </w:r>
      <w:r w:rsidR="006A4631" w:rsidRPr="006A4631">
        <w:rPr>
          <w:rFonts w:eastAsia="Calibri" w:cs="Times New Roman"/>
          <w:sz w:val="24"/>
          <w:szCs w:val="24"/>
          <w:u w:val="single"/>
          <w:vertAlign w:val="superscript"/>
        </w:rPr>
        <w:t>th</w:t>
      </w:r>
      <w:r w:rsidR="006A4631">
        <w:rPr>
          <w:rFonts w:eastAsia="Calibri" w:cs="Times New Roman"/>
          <w:sz w:val="24"/>
          <w:szCs w:val="24"/>
          <w:u w:val="single"/>
        </w:rPr>
        <w:t xml:space="preserve"> February 2021</w:t>
      </w:r>
      <w:bookmarkEnd w:id="0"/>
      <w:r w:rsidR="00545654" w:rsidRPr="00C01BC8">
        <w:rPr>
          <w:rFonts w:eastAsia="Calibri" w:cs="Times New Roman"/>
          <w:sz w:val="24"/>
          <w:szCs w:val="24"/>
        </w:rPr>
        <w:t xml:space="preserve">. </w:t>
      </w:r>
      <w:r w:rsidRPr="00C01BC8">
        <w:rPr>
          <w:rFonts w:eastAsia="Calibri" w:cs="Times New Roman"/>
          <w:sz w:val="24"/>
          <w:szCs w:val="24"/>
        </w:rPr>
        <w:t>We will not accept any applications after this date.</w:t>
      </w:r>
    </w:p>
    <w:p w14:paraId="2B03ABF1" w14:textId="77777777" w:rsidR="001B0B32" w:rsidRPr="00C01BC8" w:rsidRDefault="001B0B32" w:rsidP="00050761">
      <w:pPr>
        <w:spacing w:after="0" w:line="240" w:lineRule="auto"/>
        <w:ind w:left="426" w:hanging="426"/>
        <w:rPr>
          <w:rFonts w:eastAsia="Calibri" w:cs="Times New Roman"/>
          <w:sz w:val="24"/>
          <w:szCs w:val="24"/>
        </w:rPr>
      </w:pPr>
    </w:p>
    <w:p w14:paraId="46E80F1F" w14:textId="77777777" w:rsidR="00AE194A" w:rsidRPr="00C01BC8" w:rsidRDefault="00353E8F" w:rsidP="00AE194A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Calibri" w:cs="Times New Roman"/>
          <w:sz w:val="24"/>
          <w:szCs w:val="24"/>
        </w:rPr>
      </w:pPr>
      <w:r w:rsidRPr="00C01BC8">
        <w:rPr>
          <w:rFonts w:eastAsia="Calibri" w:cs="Times New Roman"/>
          <w:sz w:val="24"/>
          <w:szCs w:val="24"/>
        </w:rPr>
        <w:t>It is important</w:t>
      </w:r>
      <w:r w:rsidR="00545654" w:rsidRPr="00C01BC8">
        <w:rPr>
          <w:rFonts w:eastAsia="Calibri" w:cs="Times New Roman"/>
          <w:sz w:val="24"/>
          <w:szCs w:val="24"/>
        </w:rPr>
        <w:t xml:space="preserve"> that</w:t>
      </w:r>
      <w:r w:rsidRPr="00C01BC8">
        <w:rPr>
          <w:rFonts w:eastAsia="Calibri" w:cs="Times New Roman"/>
          <w:sz w:val="24"/>
          <w:szCs w:val="24"/>
        </w:rPr>
        <w:t xml:space="preserve"> your supporting statement demonstrates how you meet the essential and desirable criteria set out in the </w:t>
      </w:r>
      <w:r w:rsidR="00595E51">
        <w:rPr>
          <w:rFonts w:eastAsia="Calibri" w:cs="Times New Roman"/>
          <w:sz w:val="24"/>
          <w:szCs w:val="24"/>
        </w:rPr>
        <w:t>Volunteer A</w:t>
      </w:r>
      <w:r w:rsidR="00C01BC8">
        <w:rPr>
          <w:rFonts w:eastAsia="Calibri" w:cs="Times New Roman"/>
          <w:sz w:val="24"/>
          <w:szCs w:val="24"/>
        </w:rPr>
        <w:t>greement</w:t>
      </w:r>
      <w:r w:rsidRPr="00C01BC8">
        <w:rPr>
          <w:rFonts w:eastAsia="Calibri" w:cs="Times New Roman"/>
          <w:sz w:val="24"/>
          <w:szCs w:val="24"/>
        </w:rPr>
        <w:t>. You must</w:t>
      </w:r>
      <w:r w:rsidR="009A77B4" w:rsidRPr="00C01BC8">
        <w:rPr>
          <w:rFonts w:eastAsia="Calibri" w:cs="Times New Roman"/>
          <w:sz w:val="24"/>
          <w:szCs w:val="24"/>
        </w:rPr>
        <w:t xml:space="preserve"> demonstrate how your skills and expe</w:t>
      </w:r>
      <w:r w:rsidR="00C01BC8">
        <w:rPr>
          <w:rFonts w:eastAsia="Calibri" w:cs="Times New Roman"/>
          <w:sz w:val="24"/>
          <w:szCs w:val="24"/>
        </w:rPr>
        <w:t xml:space="preserve">rience are relevant to the role, and how </w:t>
      </w:r>
      <w:r w:rsidR="009A77B4" w:rsidRPr="00C01BC8">
        <w:rPr>
          <w:rFonts w:eastAsia="Calibri" w:cs="Times New Roman"/>
          <w:sz w:val="24"/>
          <w:szCs w:val="24"/>
        </w:rPr>
        <w:t>you are able to support students living in university accommodation.</w:t>
      </w:r>
    </w:p>
    <w:p w14:paraId="4F98F88B" w14:textId="77777777" w:rsidR="00AE194A" w:rsidRPr="00C01BC8" w:rsidRDefault="00AE194A" w:rsidP="00AE194A">
      <w:pPr>
        <w:pStyle w:val="ListParagraph"/>
        <w:rPr>
          <w:rFonts w:eastAsia="Calibri" w:cs="Times New Roman"/>
          <w:sz w:val="24"/>
          <w:szCs w:val="24"/>
        </w:rPr>
      </w:pPr>
    </w:p>
    <w:p w14:paraId="3A83D5FF" w14:textId="45A7FA93" w:rsidR="008A7BAD" w:rsidRPr="00C01BC8" w:rsidRDefault="0010548C" w:rsidP="00AE194A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Interviews for shortlisted candidates will </w:t>
      </w:r>
      <w:r w:rsidR="003722D3">
        <w:rPr>
          <w:rFonts w:eastAsia="Calibri" w:cs="Times New Roman"/>
          <w:sz w:val="24"/>
          <w:szCs w:val="24"/>
        </w:rPr>
        <w:t>take place</w:t>
      </w:r>
      <w:r>
        <w:rPr>
          <w:rFonts w:eastAsia="Calibri" w:cs="Times New Roman"/>
          <w:sz w:val="24"/>
          <w:szCs w:val="24"/>
        </w:rPr>
        <w:t xml:space="preserve"> between </w:t>
      </w:r>
      <w:r w:rsidRPr="0010548C">
        <w:rPr>
          <w:rFonts w:eastAsia="Calibri" w:cs="Times New Roman"/>
          <w:sz w:val="24"/>
          <w:szCs w:val="24"/>
          <w:u w:val="single"/>
        </w:rPr>
        <w:t>Monday 01</w:t>
      </w:r>
      <w:r w:rsidRPr="0010548C">
        <w:rPr>
          <w:rFonts w:eastAsia="Calibri" w:cs="Times New Roman"/>
          <w:sz w:val="24"/>
          <w:szCs w:val="24"/>
          <w:u w:val="single"/>
          <w:vertAlign w:val="superscript"/>
        </w:rPr>
        <w:t>st</w:t>
      </w:r>
      <w:r w:rsidRPr="0010548C">
        <w:rPr>
          <w:rFonts w:eastAsia="Calibri" w:cs="Times New Roman"/>
          <w:sz w:val="24"/>
          <w:szCs w:val="24"/>
          <w:u w:val="single"/>
        </w:rPr>
        <w:t xml:space="preserve"> March and Friday 05</w:t>
      </w:r>
      <w:r w:rsidRPr="0010548C">
        <w:rPr>
          <w:rFonts w:eastAsia="Calibri" w:cs="Times New Roman"/>
          <w:sz w:val="24"/>
          <w:szCs w:val="24"/>
          <w:u w:val="single"/>
          <w:vertAlign w:val="superscript"/>
        </w:rPr>
        <w:t>th</w:t>
      </w:r>
      <w:r w:rsidRPr="0010548C">
        <w:rPr>
          <w:rFonts w:eastAsia="Calibri" w:cs="Times New Roman"/>
          <w:sz w:val="24"/>
          <w:szCs w:val="24"/>
          <w:u w:val="single"/>
        </w:rPr>
        <w:t xml:space="preserve"> March 2021</w:t>
      </w:r>
      <w:r>
        <w:rPr>
          <w:rFonts w:eastAsia="Calibri" w:cs="Times New Roman"/>
          <w:sz w:val="24"/>
          <w:szCs w:val="24"/>
        </w:rPr>
        <w:t xml:space="preserve">.   </w:t>
      </w:r>
      <w:r w:rsidR="00CC5931" w:rsidRPr="00C01BC8">
        <w:rPr>
          <w:rFonts w:eastAsia="Calibri" w:cs="Times New Roman"/>
          <w:sz w:val="24"/>
          <w:szCs w:val="24"/>
        </w:rPr>
        <w:t xml:space="preserve">We will contact you using the email you provide in the application form.  </w:t>
      </w:r>
    </w:p>
    <w:p w14:paraId="6EB567E2" w14:textId="77777777" w:rsidR="00C57E89" w:rsidRPr="00C01BC8" w:rsidRDefault="00C57E89" w:rsidP="00C57E89">
      <w:pPr>
        <w:pStyle w:val="ListParagraph"/>
        <w:rPr>
          <w:rFonts w:eastAsia="Calibri" w:cs="Times New Roman"/>
          <w:sz w:val="24"/>
          <w:szCs w:val="24"/>
        </w:rPr>
      </w:pPr>
    </w:p>
    <w:p w14:paraId="405F378C" w14:textId="77777777" w:rsidR="002B306A" w:rsidRPr="00C01BC8" w:rsidRDefault="00C57E89" w:rsidP="00050761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rFonts w:eastAsia="Calibri" w:cs="Times New Roman"/>
          <w:sz w:val="24"/>
          <w:szCs w:val="24"/>
        </w:rPr>
      </w:pPr>
      <w:r w:rsidRPr="00C01BC8">
        <w:rPr>
          <w:rFonts w:eastAsia="Calibri" w:cs="Times New Roman"/>
          <w:sz w:val="24"/>
          <w:szCs w:val="24"/>
        </w:rPr>
        <w:t>Please note successful applicants are required to attend mandatory training</w:t>
      </w:r>
      <w:r w:rsidR="00C54051" w:rsidRPr="00C01BC8">
        <w:rPr>
          <w:rFonts w:eastAsia="Calibri" w:cs="Times New Roman"/>
          <w:sz w:val="24"/>
          <w:szCs w:val="24"/>
        </w:rPr>
        <w:t xml:space="preserve"> sessions</w:t>
      </w:r>
      <w:r w:rsidRPr="00C01BC8">
        <w:rPr>
          <w:rFonts w:eastAsia="Calibri" w:cs="Times New Roman"/>
          <w:sz w:val="24"/>
          <w:szCs w:val="24"/>
        </w:rPr>
        <w:t>.</w:t>
      </w:r>
      <w:r w:rsidR="002B306A" w:rsidRPr="00C01BC8">
        <w:rPr>
          <w:rFonts w:eastAsia="Calibri" w:cs="Times New Roman"/>
          <w:sz w:val="24"/>
          <w:szCs w:val="24"/>
        </w:rPr>
        <w:t xml:space="preserve"> Please do</w:t>
      </w:r>
      <w:r w:rsidR="002B306A" w:rsidRPr="00595E51">
        <w:rPr>
          <w:rFonts w:eastAsia="Calibri" w:cs="Times New Roman"/>
          <w:b/>
          <w:sz w:val="24"/>
          <w:szCs w:val="24"/>
        </w:rPr>
        <w:t xml:space="preserve"> not</w:t>
      </w:r>
      <w:r w:rsidR="002B306A" w:rsidRPr="00C01BC8">
        <w:rPr>
          <w:rFonts w:eastAsia="Calibri" w:cs="Times New Roman"/>
          <w:sz w:val="24"/>
          <w:szCs w:val="24"/>
        </w:rPr>
        <w:t xml:space="preserve"> apply if you are unable to make th</w:t>
      </w:r>
      <w:r w:rsidR="00595E51">
        <w:rPr>
          <w:rFonts w:eastAsia="Calibri" w:cs="Times New Roman"/>
          <w:sz w:val="24"/>
          <w:szCs w:val="24"/>
        </w:rPr>
        <w:t>ese mandatory training sessions:</w:t>
      </w:r>
    </w:p>
    <w:p w14:paraId="1FE2C5CF" w14:textId="77777777" w:rsidR="002B306A" w:rsidRPr="00C01BC8" w:rsidRDefault="002B306A" w:rsidP="002B306A">
      <w:pPr>
        <w:pStyle w:val="ListParagraph"/>
        <w:rPr>
          <w:rFonts w:eastAsia="Calibri" w:cs="Times New Roman"/>
          <w:sz w:val="24"/>
          <w:szCs w:val="24"/>
        </w:rPr>
      </w:pPr>
    </w:p>
    <w:p w14:paraId="59CB68C5" w14:textId="3D5393C3" w:rsidR="002B306A" w:rsidRPr="00905BA6" w:rsidRDefault="00C57E89" w:rsidP="00BC39E5">
      <w:pPr>
        <w:pStyle w:val="ListParagraph"/>
        <w:numPr>
          <w:ilvl w:val="0"/>
          <w:numId w:val="4"/>
        </w:num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  <w:r w:rsidRPr="00C01BC8">
        <w:rPr>
          <w:rFonts w:eastAsia="Calibri" w:cs="Times New Roman"/>
          <w:sz w:val="24"/>
          <w:szCs w:val="24"/>
        </w:rPr>
        <w:t xml:space="preserve">There </w:t>
      </w:r>
      <w:r w:rsidR="00D25CE2" w:rsidRPr="00C01BC8">
        <w:rPr>
          <w:rFonts w:eastAsia="Calibri" w:cs="Times New Roman"/>
          <w:sz w:val="24"/>
          <w:szCs w:val="24"/>
        </w:rPr>
        <w:t>will be an</w:t>
      </w:r>
      <w:r w:rsidRPr="00C01BC8">
        <w:rPr>
          <w:rFonts w:eastAsia="Calibri" w:cs="Times New Roman"/>
          <w:sz w:val="24"/>
          <w:szCs w:val="24"/>
        </w:rPr>
        <w:t xml:space="preserve"> initial </w:t>
      </w:r>
      <w:r w:rsidR="00B410C2" w:rsidRPr="00C01BC8">
        <w:rPr>
          <w:rFonts w:eastAsia="Calibri" w:cs="Times New Roman"/>
          <w:sz w:val="24"/>
          <w:szCs w:val="24"/>
        </w:rPr>
        <w:t>one day introduction an</w:t>
      </w:r>
      <w:r w:rsidR="00F03811" w:rsidRPr="00C01BC8">
        <w:rPr>
          <w:rFonts w:eastAsia="Calibri" w:cs="Times New Roman"/>
          <w:sz w:val="24"/>
          <w:szCs w:val="24"/>
        </w:rPr>
        <w:t xml:space="preserve">d </w:t>
      </w:r>
      <w:r w:rsidR="00715988" w:rsidRPr="00C01BC8">
        <w:rPr>
          <w:rFonts w:eastAsia="Calibri" w:cs="Times New Roman"/>
          <w:sz w:val="24"/>
          <w:szCs w:val="24"/>
        </w:rPr>
        <w:t>team-building</w:t>
      </w:r>
      <w:r w:rsidR="00545654" w:rsidRPr="00C01BC8">
        <w:rPr>
          <w:rFonts w:eastAsia="Calibri" w:cs="Times New Roman"/>
          <w:sz w:val="24"/>
          <w:szCs w:val="24"/>
        </w:rPr>
        <w:t xml:space="preserve"> </w:t>
      </w:r>
      <w:r w:rsidR="00F03811" w:rsidRPr="00C01BC8">
        <w:rPr>
          <w:rFonts w:eastAsia="Calibri" w:cs="Times New Roman"/>
          <w:sz w:val="24"/>
          <w:szCs w:val="24"/>
        </w:rPr>
        <w:t xml:space="preserve">session </w:t>
      </w:r>
      <w:r w:rsidR="00905BA6" w:rsidRPr="00905BA6">
        <w:rPr>
          <w:rFonts w:eastAsia="Calibri" w:cs="Times New Roman"/>
          <w:sz w:val="24"/>
          <w:szCs w:val="24"/>
        </w:rPr>
        <w:t xml:space="preserve">on </w:t>
      </w:r>
      <w:r w:rsidR="003722D3">
        <w:rPr>
          <w:rFonts w:eastAsia="Calibri" w:cs="Times New Roman"/>
          <w:sz w:val="24"/>
          <w:szCs w:val="24"/>
        </w:rPr>
        <w:t>Friday</w:t>
      </w:r>
      <w:r w:rsidR="00905BA6" w:rsidRPr="00905BA6">
        <w:rPr>
          <w:rFonts w:eastAsia="Calibri" w:cs="Times New Roman"/>
          <w:sz w:val="24"/>
          <w:szCs w:val="24"/>
        </w:rPr>
        <w:t xml:space="preserve"> </w:t>
      </w:r>
      <w:r w:rsidR="0010548C">
        <w:rPr>
          <w:rFonts w:eastAsia="Calibri" w:cs="Times New Roman"/>
          <w:sz w:val="24"/>
          <w:szCs w:val="24"/>
        </w:rPr>
        <w:t>28</w:t>
      </w:r>
      <w:r w:rsidR="008B4887" w:rsidRPr="008B4887">
        <w:rPr>
          <w:rFonts w:eastAsia="Calibri" w:cs="Times New Roman"/>
          <w:sz w:val="24"/>
          <w:szCs w:val="24"/>
          <w:vertAlign w:val="superscript"/>
        </w:rPr>
        <w:t>th</w:t>
      </w:r>
      <w:r w:rsidR="0010548C">
        <w:rPr>
          <w:rFonts w:eastAsia="Calibri" w:cs="Times New Roman"/>
          <w:sz w:val="24"/>
          <w:szCs w:val="24"/>
        </w:rPr>
        <w:t xml:space="preserve"> May 2021</w:t>
      </w:r>
      <w:r w:rsidR="008B4887">
        <w:rPr>
          <w:rFonts w:eastAsia="Calibri" w:cs="Times New Roman"/>
          <w:sz w:val="24"/>
          <w:szCs w:val="24"/>
        </w:rPr>
        <w:t xml:space="preserve">. </w:t>
      </w:r>
    </w:p>
    <w:p w14:paraId="6B7F2DD9" w14:textId="23941162" w:rsidR="00C57E89" w:rsidRPr="00C01BC8" w:rsidRDefault="002B306A" w:rsidP="00BC39E5">
      <w:pPr>
        <w:pStyle w:val="ListParagraph"/>
        <w:numPr>
          <w:ilvl w:val="0"/>
          <w:numId w:val="4"/>
        </w:num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  <w:r w:rsidRPr="00C01BC8">
        <w:rPr>
          <w:rFonts w:eastAsia="Calibri" w:cs="Times New Roman"/>
          <w:color w:val="000000" w:themeColor="text1"/>
          <w:sz w:val="24"/>
          <w:szCs w:val="24"/>
        </w:rPr>
        <w:t>There</w:t>
      </w:r>
      <w:r w:rsidR="00C57E89" w:rsidRPr="00C01BC8">
        <w:rPr>
          <w:rFonts w:eastAsia="Calibri" w:cs="Times New Roman"/>
          <w:color w:val="000000" w:themeColor="text1"/>
          <w:sz w:val="24"/>
          <w:szCs w:val="24"/>
        </w:rPr>
        <w:t xml:space="preserve"> is a</w:t>
      </w:r>
      <w:r w:rsidR="00EE094C" w:rsidRPr="00C01BC8">
        <w:rPr>
          <w:rFonts w:eastAsia="Calibri" w:cs="Times New Roman"/>
          <w:color w:val="000000" w:themeColor="text1"/>
          <w:sz w:val="24"/>
          <w:szCs w:val="24"/>
        </w:rPr>
        <w:t xml:space="preserve"> further one</w:t>
      </w:r>
      <w:r w:rsidR="00595E51">
        <w:rPr>
          <w:rFonts w:eastAsia="Calibri" w:cs="Times New Roman"/>
          <w:color w:val="000000" w:themeColor="text1"/>
          <w:sz w:val="24"/>
          <w:szCs w:val="24"/>
        </w:rPr>
        <w:t xml:space="preserve"> week training induction</w:t>
      </w:r>
      <w:r w:rsidR="00EE094C" w:rsidRPr="00C01BC8">
        <w:rPr>
          <w:rFonts w:eastAsia="Calibri" w:cs="Times New Roman"/>
          <w:color w:val="000000" w:themeColor="text1"/>
          <w:sz w:val="24"/>
          <w:szCs w:val="24"/>
        </w:rPr>
        <w:t xml:space="preserve"> from:  Monday </w:t>
      </w:r>
      <w:r w:rsidR="0010548C">
        <w:rPr>
          <w:rFonts w:eastAsia="Calibri" w:cs="Times New Roman"/>
          <w:color w:val="000000" w:themeColor="text1"/>
          <w:sz w:val="24"/>
          <w:szCs w:val="24"/>
        </w:rPr>
        <w:t>20</w:t>
      </w:r>
      <w:r w:rsidR="0010548C" w:rsidRPr="0010548C">
        <w:rPr>
          <w:rFonts w:eastAsia="Calibri" w:cs="Times New Roman"/>
          <w:color w:val="000000" w:themeColor="text1"/>
          <w:sz w:val="24"/>
          <w:szCs w:val="24"/>
          <w:vertAlign w:val="superscript"/>
        </w:rPr>
        <w:t>th</w:t>
      </w:r>
      <w:r w:rsidR="0010548C">
        <w:rPr>
          <w:rFonts w:eastAsia="Calibri" w:cs="Times New Roman"/>
          <w:color w:val="000000" w:themeColor="text1"/>
          <w:sz w:val="24"/>
          <w:szCs w:val="24"/>
        </w:rPr>
        <w:t xml:space="preserve"> </w:t>
      </w:r>
      <w:r w:rsidR="00EE094C" w:rsidRPr="00C01BC8">
        <w:rPr>
          <w:rFonts w:eastAsia="Calibri" w:cs="Times New Roman"/>
          <w:color w:val="000000" w:themeColor="text1"/>
          <w:sz w:val="24"/>
          <w:szCs w:val="24"/>
        </w:rPr>
        <w:t>September to Friday</w:t>
      </w:r>
      <w:r w:rsidR="00737D94">
        <w:rPr>
          <w:rFonts w:eastAsia="Calibri" w:cs="Times New Roman"/>
          <w:color w:val="000000" w:themeColor="text1"/>
          <w:sz w:val="24"/>
          <w:szCs w:val="24"/>
        </w:rPr>
        <w:t xml:space="preserve"> 2</w:t>
      </w:r>
      <w:r w:rsidR="0010548C">
        <w:rPr>
          <w:rFonts w:eastAsia="Calibri" w:cs="Times New Roman"/>
          <w:color w:val="000000" w:themeColor="text1"/>
          <w:sz w:val="24"/>
          <w:szCs w:val="24"/>
        </w:rPr>
        <w:t>4</w:t>
      </w:r>
      <w:r w:rsidR="00737D94" w:rsidRPr="00737D94">
        <w:rPr>
          <w:rFonts w:eastAsia="Calibri" w:cs="Times New Roman"/>
          <w:color w:val="000000" w:themeColor="text1"/>
          <w:sz w:val="24"/>
          <w:szCs w:val="24"/>
          <w:vertAlign w:val="superscript"/>
        </w:rPr>
        <w:t>th</w:t>
      </w:r>
      <w:r w:rsidR="00737D94">
        <w:rPr>
          <w:rFonts w:eastAsia="Calibri" w:cs="Times New Roman"/>
          <w:color w:val="000000" w:themeColor="text1"/>
          <w:sz w:val="24"/>
          <w:szCs w:val="24"/>
        </w:rPr>
        <w:t xml:space="preserve"> </w:t>
      </w:r>
      <w:r w:rsidR="008B4887">
        <w:rPr>
          <w:rFonts w:eastAsia="Calibri" w:cs="Times New Roman"/>
          <w:color w:val="000000" w:themeColor="text1"/>
          <w:sz w:val="24"/>
          <w:szCs w:val="24"/>
        </w:rPr>
        <w:t>September 202</w:t>
      </w:r>
      <w:r w:rsidR="0010548C">
        <w:rPr>
          <w:rFonts w:eastAsia="Calibri" w:cs="Times New Roman"/>
          <w:color w:val="000000" w:themeColor="text1"/>
          <w:sz w:val="24"/>
          <w:szCs w:val="24"/>
        </w:rPr>
        <w:t>1</w:t>
      </w:r>
      <w:r w:rsidRPr="00C01BC8">
        <w:rPr>
          <w:rFonts w:eastAsia="Calibri" w:cs="Times New Roman"/>
          <w:color w:val="000000" w:themeColor="text1"/>
          <w:sz w:val="24"/>
          <w:szCs w:val="24"/>
        </w:rPr>
        <w:t xml:space="preserve"> just before residents move into the halls.</w:t>
      </w:r>
      <w:r w:rsidR="00715988" w:rsidRPr="00C01BC8">
        <w:rPr>
          <w:rFonts w:eastAsia="Calibri" w:cs="Times New Roman"/>
          <w:color w:val="000000" w:themeColor="text1"/>
          <w:sz w:val="24"/>
          <w:szCs w:val="24"/>
        </w:rPr>
        <w:t xml:space="preserve">  You will also be required to assist with the move in weekend (</w:t>
      </w:r>
      <w:r w:rsidR="008B4887">
        <w:rPr>
          <w:rFonts w:eastAsia="Calibri" w:cs="Times New Roman"/>
          <w:color w:val="000000" w:themeColor="text1"/>
          <w:sz w:val="24"/>
          <w:szCs w:val="24"/>
        </w:rPr>
        <w:t xml:space="preserve">Saturday </w:t>
      </w:r>
      <w:r w:rsidR="00737D94">
        <w:rPr>
          <w:rFonts w:eastAsia="Calibri" w:cs="Times New Roman"/>
          <w:color w:val="000000" w:themeColor="text1"/>
          <w:sz w:val="24"/>
          <w:szCs w:val="24"/>
        </w:rPr>
        <w:t>2</w:t>
      </w:r>
      <w:r w:rsidR="0010548C">
        <w:rPr>
          <w:rFonts w:eastAsia="Calibri" w:cs="Times New Roman"/>
          <w:color w:val="000000" w:themeColor="text1"/>
          <w:sz w:val="24"/>
          <w:szCs w:val="24"/>
        </w:rPr>
        <w:t>5</w:t>
      </w:r>
      <w:r w:rsidR="008B4887" w:rsidRPr="008B4887">
        <w:rPr>
          <w:rFonts w:eastAsia="Calibri" w:cs="Times New Roman"/>
          <w:color w:val="000000" w:themeColor="text1"/>
          <w:sz w:val="24"/>
          <w:szCs w:val="24"/>
          <w:vertAlign w:val="superscript"/>
        </w:rPr>
        <w:t>th</w:t>
      </w:r>
      <w:r w:rsidR="008B4887">
        <w:rPr>
          <w:rFonts w:eastAsia="Calibri" w:cs="Times New Roman"/>
          <w:color w:val="000000" w:themeColor="text1"/>
          <w:sz w:val="24"/>
          <w:szCs w:val="24"/>
        </w:rPr>
        <w:t xml:space="preserve"> and Sunday </w:t>
      </w:r>
      <w:r w:rsidR="00737D94">
        <w:rPr>
          <w:rFonts w:eastAsia="Calibri" w:cs="Times New Roman"/>
          <w:color w:val="000000" w:themeColor="text1"/>
          <w:sz w:val="24"/>
          <w:szCs w:val="24"/>
        </w:rPr>
        <w:t>2</w:t>
      </w:r>
      <w:r w:rsidR="0010548C">
        <w:rPr>
          <w:rFonts w:eastAsia="Calibri" w:cs="Times New Roman"/>
          <w:color w:val="000000" w:themeColor="text1"/>
          <w:sz w:val="24"/>
          <w:szCs w:val="24"/>
        </w:rPr>
        <w:t>6</w:t>
      </w:r>
      <w:r w:rsidR="008B4887" w:rsidRPr="008B4887">
        <w:rPr>
          <w:rFonts w:eastAsia="Calibri" w:cs="Times New Roman"/>
          <w:color w:val="000000" w:themeColor="text1"/>
          <w:sz w:val="24"/>
          <w:szCs w:val="24"/>
          <w:vertAlign w:val="superscript"/>
        </w:rPr>
        <w:t>th</w:t>
      </w:r>
      <w:r w:rsidR="008B4887">
        <w:rPr>
          <w:rFonts w:eastAsia="Calibri" w:cs="Times New Roman"/>
          <w:color w:val="000000" w:themeColor="text1"/>
          <w:sz w:val="24"/>
          <w:szCs w:val="24"/>
        </w:rPr>
        <w:t xml:space="preserve"> </w:t>
      </w:r>
      <w:r w:rsidR="00715988" w:rsidRPr="00C01BC8">
        <w:rPr>
          <w:rFonts w:eastAsia="Calibri" w:cs="Times New Roman"/>
          <w:color w:val="000000" w:themeColor="text1"/>
          <w:sz w:val="24"/>
          <w:szCs w:val="24"/>
        </w:rPr>
        <w:t>September</w:t>
      </w:r>
      <w:r w:rsidR="003824F5">
        <w:rPr>
          <w:rFonts w:eastAsia="Calibri" w:cs="Times New Roman"/>
          <w:color w:val="000000" w:themeColor="text1"/>
          <w:sz w:val="24"/>
          <w:szCs w:val="24"/>
        </w:rPr>
        <w:t xml:space="preserve"> 2021</w:t>
      </w:r>
      <w:r w:rsidR="00715988" w:rsidRPr="00C01BC8">
        <w:rPr>
          <w:rFonts w:eastAsia="Calibri" w:cs="Times New Roman"/>
          <w:color w:val="000000" w:themeColor="text1"/>
          <w:sz w:val="24"/>
          <w:szCs w:val="24"/>
        </w:rPr>
        <w:t>).</w:t>
      </w:r>
    </w:p>
    <w:p w14:paraId="090EC756" w14:textId="77777777" w:rsidR="00D22364" w:rsidRPr="00C01BC8" w:rsidRDefault="00D22364" w:rsidP="008A7BAD">
      <w:pPr>
        <w:spacing w:after="0" w:line="240" w:lineRule="auto"/>
        <w:jc w:val="both"/>
        <w:rPr>
          <w:rFonts w:eastAsia="Calibri" w:cs="Times New Roman"/>
          <w:color w:val="000000" w:themeColor="text1"/>
          <w:sz w:val="24"/>
          <w:szCs w:val="24"/>
        </w:rPr>
      </w:pPr>
    </w:p>
    <w:p w14:paraId="1701D821" w14:textId="77777777" w:rsidR="00D22364" w:rsidRPr="00C01BC8" w:rsidRDefault="00D22364" w:rsidP="00050761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  <w:r w:rsidRPr="00C01BC8">
        <w:rPr>
          <w:rFonts w:eastAsia="Calibri" w:cs="Times New Roman"/>
          <w:color w:val="000000" w:themeColor="text1"/>
          <w:sz w:val="24"/>
          <w:szCs w:val="24"/>
        </w:rPr>
        <w:t>We are looking forward t</w:t>
      </w:r>
      <w:r w:rsidR="00050761" w:rsidRPr="00C01BC8">
        <w:rPr>
          <w:rFonts w:eastAsia="Calibri" w:cs="Times New Roman"/>
          <w:color w:val="000000" w:themeColor="text1"/>
          <w:sz w:val="24"/>
          <w:szCs w:val="24"/>
        </w:rPr>
        <w:t xml:space="preserve">o receiving your applications. </w:t>
      </w:r>
      <w:r w:rsidRPr="00C01BC8">
        <w:rPr>
          <w:rFonts w:eastAsia="Calibri" w:cs="Times New Roman"/>
          <w:color w:val="000000" w:themeColor="text1"/>
          <w:sz w:val="24"/>
          <w:szCs w:val="24"/>
        </w:rPr>
        <w:t>If you have any queries about the role or the application process, please feel free to contact us.</w:t>
      </w:r>
      <w:r w:rsidR="00683752" w:rsidRPr="00C01BC8">
        <w:rPr>
          <w:rFonts w:eastAsia="Calibri" w:cs="Times New Roman"/>
          <w:color w:val="000000" w:themeColor="text1"/>
          <w:sz w:val="24"/>
          <w:szCs w:val="24"/>
        </w:rPr>
        <w:t xml:space="preserve"> </w:t>
      </w:r>
    </w:p>
    <w:p w14:paraId="3CCD3212" w14:textId="77777777" w:rsidR="00D22364" w:rsidRPr="00C01BC8" w:rsidRDefault="00D22364" w:rsidP="008A7BAD">
      <w:pPr>
        <w:spacing w:after="0" w:line="240" w:lineRule="auto"/>
        <w:jc w:val="both"/>
        <w:rPr>
          <w:rFonts w:eastAsia="Calibri" w:cs="Times New Roman"/>
          <w:color w:val="000000" w:themeColor="text1"/>
          <w:sz w:val="24"/>
          <w:szCs w:val="24"/>
        </w:rPr>
      </w:pPr>
    </w:p>
    <w:p w14:paraId="2706AC57" w14:textId="77777777" w:rsidR="00050761" w:rsidRPr="00C01BC8" w:rsidRDefault="00050761" w:rsidP="008A7BAD">
      <w:pPr>
        <w:spacing w:after="0" w:line="240" w:lineRule="auto"/>
        <w:jc w:val="both"/>
        <w:rPr>
          <w:rFonts w:eastAsia="Calibri" w:cs="Times New Roman"/>
          <w:color w:val="000000" w:themeColor="text1"/>
          <w:sz w:val="24"/>
          <w:szCs w:val="24"/>
        </w:rPr>
      </w:pPr>
    </w:p>
    <w:p w14:paraId="1DE9036B" w14:textId="54296B45" w:rsidR="00EE094C" w:rsidRPr="008B4887" w:rsidRDefault="0010548C" w:rsidP="008A7BAD">
      <w:pPr>
        <w:spacing w:after="0" w:line="240" w:lineRule="auto"/>
        <w:jc w:val="both"/>
        <w:rPr>
          <w:rFonts w:eastAsia="Calibri" w:cs="Times New Roman"/>
          <w:b/>
          <w:color w:val="000000" w:themeColor="text1"/>
          <w:sz w:val="24"/>
          <w:szCs w:val="24"/>
        </w:rPr>
      </w:pPr>
      <w:r>
        <w:rPr>
          <w:rFonts w:eastAsia="Calibri" w:cs="Times New Roman"/>
          <w:b/>
          <w:color w:val="000000" w:themeColor="text1"/>
          <w:sz w:val="24"/>
          <w:szCs w:val="24"/>
        </w:rPr>
        <w:t>Residential Life Team</w:t>
      </w:r>
    </w:p>
    <w:p w14:paraId="4898622D" w14:textId="3418C222" w:rsidR="008B4887" w:rsidRPr="00C01BC8" w:rsidRDefault="00202AEB" w:rsidP="008A7BAD">
      <w:pPr>
        <w:spacing w:after="0" w:line="240" w:lineRule="auto"/>
        <w:jc w:val="both"/>
        <w:rPr>
          <w:rFonts w:eastAsia="Calibri" w:cs="Times New Roman"/>
          <w:color w:val="000000" w:themeColor="text1"/>
          <w:sz w:val="24"/>
          <w:szCs w:val="24"/>
        </w:rPr>
      </w:pPr>
      <w:hyperlink r:id="rId11" w:history="1">
        <w:r w:rsidR="008B4887" w:rsidRPr="00697FB4">
          <w:rPr>
            <w:rStyle w:val="Hyperlink"/>
            <w:rFonts w:eastAsia="Calibri" w:cs="Times New Roman"/>
            <w:sz w:val="24"/>
            <w:szCs w:val="24"/>
          </w:rPr>
          <w:t>Resilife@brighton.ac.uk</w:t>
        </w:r>
      </w:hyperlink>
      <w:r w:rsidR="008B4887">
        <w:rPr>
          <w:rFonts w:eastAsia="Calibri" w:cs="Times New Roman"/>
          <w:color w:val="000000" w:themeColor="text1"/>
          <w:sz w:val="24"/>
          <w:szCs w:val="24"/>
        </w:rPr>
        <w:t xml:space="preserve"> </w:t>
      </w:r>
    </w:p>
    <w:p w14:paraId="0F34F2E5" w14:textId="77777777" w:rsidR="00CC5931" w:rsidRPr="00275B68" w:rsidRDefault="00CC5931" w:rsidP="008A7BAD">
      <w:pPr>
        <w:spacing w:after="0" w:line="240" w:lineRule="auto"/>
        <w:jc w:val="both"/>
        <w:rPr>
          <w:rFonts w:eastAsia="Calibri" w:cs="Arial"/>
          <w:color w:val="000000" w:themeColor="text1"/>
          <w:sz w:val="20"/>
          <w:szCs w:val="28"/>
        </w:rPr>
      </w:pPr>
      <w:r w:rsidRPr="00275B68">
        <w:rPr>
          <w:rFonts w:eastAsia="Calibri" w:cs="Arial"/>
          <w:color w:val="000000" w:themeColor="text1"/>
          <w:sz w:val="20"/>
          <w:szCs w:val="28"/>
        </w:rPr>
        <w:t xml:space="preserve">  </w:t>
      </w:r>
    </w:p>
    <w:p w14:paraId="7D56F88E" w14:textId="77777777" w:rsidR="00CC5931" w:rsidRPr="00FD7E9D" w:rsidRDefault="00CC5931" w:rsidP="00E1057E">
      <w:pPr>
        <w:spacing w:after="0" w:line="240" w:lineRule="auto"/>
        <w:rPr>
          <w:rFonts w:ascii="Helvetica 65 Medium" w:eastAsia="Calibri" w:hAnsi="Helvetica 65 Medium" w:cs="Arial"/>
          <w:color w:val="000000" w:themeColor="text1"/>
          <w:sz w:val="20"/>
          <w:szCs w:val="28"/>
        </w:rPr>
      </w:pPr>
    </w:p>
    <w:p w14:paraId="0C8A56BA" w14:textId="77777777" w:rsidR="00C01BC8" w:rsidRDefault="00C01BC8" w:rsidP="00E1057E">
      <w:pPr>
        <w:spacing w:after="0" w:line="240" w:lineRule="auto"/>
        <w:rPr>
          <w:rFonts w:ascii="Helvetica 65 Medium" w:eastAsia="Calibri" w:hAnsi="Helvetica 65 Medium" w:cs="Arial"/>
          <w:color w:val="000000" w:themeColor="text1"/>
          <w:sz w:val="20"/>
          <w:szCs w:val="28"/>
        </w:rPr>
      </w:pPr>
    </w:p>
    <w:p w14:paraId="34DC5005" w14:textId="77777777" w:rsidR="008B4887" w:rsidRDefault="008B4887" w:rsidP="00E1057E">
      <w:pPr>
        <w:spacing w:after="0" w:line="240" w:lineRule="auto"/>
        <w:rPr>
          <w:rFonts w:eastAsia="Calibri" w:cs="Times New Roman"/>
          <w:b/>
          <w:color w:val="000000" w:themeColor="text1"/>
          <w:sz w:val="40"/>
          <w:szCs w:val="40"/>
        </w:rPr>
      </w:pPr>
    </w:p>
    <w:p w14:paraId="02F6961A" w14:textId="77777777" w:rsidR="008B4887" w:rsidRDefault="008B4887" w:rsidP="00E1057E">
      <w:pPr>
        <w:spacing w:after="0" w:line="240" w:lineRule="auto"/>
        <w:rPr>
          <w:rFonts w:eastAsia="Calibri" w:cs="Times New Roman"/>
          <w:b/>
          <w:color w:val="000000" w:themeColor="text1"/>
          <w:sz w:val="40"/>
          <w:szCs w:val="40"/>
        </w:rPr>
      </w:pPr>
    </w:p>
    <w:p w14:paraId="322DC9DB" w14:textId="77777777" w:rsidR="00E1057E" w:rsidRPr="00BC39E5" w:rsidRDefault="00AD681E" w:rsidP="00E1057E">
      <w:pPr>
        <w:spacing w:after="0" w:line="240" w:lineRule="auto"/>
        <w:rPr>
          <w:rFonts w:eastAsia="Calibri" w:cs="Times New Roman"/>
          <w:b/>
          <w:color w:val="000000" w:themeColor="text1"/>
          <w:sz w:val="40"/>
          <w:szCs w:val="40"/>
        </w:rPr>
      </w:pPr>
      <w:r w:rsidRPr="00BC39E5">
        <w:rPr>
          <w:rFonts w:eastAsia="Calibri" w:cs="Times New Roman"/>
          <w:b/>
          <w:color w:val="000000" w:themeColor="text1"/>
          <w:sz w:val="40"/>
          <w:szCs w:val="40"/>
        </w:rPr>
        <w:t>Application Form</w:t>
      </w:r>
    </w:p>
    <w:p w14:paraId="21A59773" w14:textId="77777777" w:rsidR="00AD681E" w:rsidRPr="00275B68" w:rsidRDefault="00AD681E" w:rsidP="00050761">
      <w:pPr>
        <w:spacing w:after="0" w:line="240" w:lineRule="auto"/>
        <w:ind w:left="-142"/>
        <w:rPr>
          <w:rFonts w:eastAsia="Calibri" w:cs="Times New Roman"/>
          <w:color w:val="000000" w:themeColor="text1"/>
          <w:sz w:val="24"/>
          <w:szCs w:val="24"/>
        </w:rPr>
      </w:pPr>
    </w:p>
    <w:tbl>
      <w:tblPr>
        <w:tblW w:w="10682" w:type="dxa"/>
        <w:tblLayout w:type="fixed"/>
        <w:tblLook w:val="0000" w:firstRow="0" w:lastRow="0" w:firstColumn="0" w:lastColumn="0" w:noHBand="0" w:noVBand="0"/>
      </w:tblPr>
      <w:tblGrid>
        <w:gridCol w:w="5342"/>
        <w:gridCol w:w="5340"/>
      </w:tblGrid>
      <w:tr w:rsidR="00FD7E9D" w:rsidRPr="00275B68" w14:paraId="3CA99D5F" w14:textId="77777777" w:rsidTr="00FD7E9D">
        <w:trPr>
          <w:trHeight w:val="454"/>
        </w:trPr>
        <w:tc>
          <w:tcPr>
            <w:tcW w:w="10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8AFD5CA" w14:textId="77777777" w:rsidR="00E1057E" w:rsidRPr="00BC39E5" w:rsidRDefault="00B0395D" w:rsidP="00E1057E">
            <w:pPr>
              <w:spacing w:after="0" w:line="24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BC39E5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>PERSONAL DETAILS</w:t>
            </w:r>
            <w:r w:rsidR="00BC39E5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</w:tr>
      <w:tr w:rsidR="00FD7E9D" w:rsidRPr="00275B68" w14:paraId="4F9A2397" w14:textId="77777777" w:rsidTr="00553454">
        <w:trPr>
          <w:trHeight w:val="454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70A12" w14:textId="77777777" w:rsidR="00E1057E" w:rsidRP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Surname</w:t>
            </w:r>
            <w:r w:rsidR="00E1057E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A3618" w14:textId="77777777" w:rsidR="00E1057E" w:rsidRPr="00275B68" w:rsidRDefault="00E1057E" w:rsidP="0005076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Preferred </w:t>
            </w:r>
            <w:r w:rsidR="00050761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t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itle:</w:t>
            </w:r>
          </w:p>
        </w:tc>
      </w:tr>
      <w:tr w:rsidR="00FD7E9D" w:rsidRPr="00275B68" w14:paraId="149AC06D" w14:textId="77777777" w:rsidTr="00553454">
        <w:trPr>
          <w:trHeight w:val="1148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542ED8" w14:textId="77777777" w:rsidR="00AD681E" w:rsidRP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First names</w:t>
            </w:r>
            <w:r w:rsidR="00AD681E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:</w:t>
            </w:r>
          </w:p>
          <w:p w14:paraId="23961041" w14:textId="77777777" w:rsidR="00AD681E" w:rsidRPr="00275B68" w:rsidRDefault="00AD681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EFA43C9" w14:textId="77777777" w:rsidR="00AD681E" w:rsidRPr="00275B68" w:rsidRDefault="00AD681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075C5E" w14:textId="77777777" w:rsidR="00AD681E" w:rsidRPr="00275B68" w:rsidRDefault="00AD681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Home or </w:t>
            </w:r>
            <w:r w:rsidR="00BC39E5">
              <w:rPr>
                <w:rFonts w:eastAsia="Calibri" w:cs="Times New Roman"/>
                <w:color w:val="000000" w:themeColor="text1"/>
                <w:sz w:val="24"/>
                <w:szCs w:val="24"/>
              </w:rPr>
              <w:t>I</w:t>
            </w:r>
            <w:r w:rsid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nternational </w:t>
            </w:r>
            <w:r w:rsidR="00050761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s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tudent:</w:t>
            </w:r>
          </w:p>
          <w:p w14:paraId="1F6F8700" w14:textId="77777777" w:rsidR="00AD681E" w:rsidRPr="00275B68" w:rsidRDefault="00AD681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  <w:tr w:rsidR="00FD7E9D" w:rsidRPr="00275B68" w14:paraId="792E84A1" w14:textId="77777777" w:rsidTr="00553454">
        <w:trPr>
          <w:trHeight w:val="597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D4DCA2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Gender:</w:t>
            </w:r>
          </w:p>
          <w:p w14:paraId="7420EDD1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506942" w14:textId="77777777" w:rsidR="00E1057E" w:rsidRP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Address </w:t>
            </w:r>
            <w:r w:rsidR="00E1057E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for correspondence:</w:t>
            </w:r>
          </w:p>
          <w:p w14:paraId="5DE2C60B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FD46F42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3BD19F4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899A3D2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  <w:tr w:rsidR="00FD7E9D" w:rsidRPr="00275B68" w14:paraId="5B8DA4D2" w14:textId="77777777" w:rsidTr="00553454">
        <w:trPr>
          <w:trHeight w:val="563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106C" w14:textId="77777777" w:rsidR="00E1057E" w:rsidRPr="00275B68" w:rsidRDefault="00E1057E" w:rsidP="0005076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Date of </w:t>
            </w:r>
            <w:r w:rsidR="00050761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b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irth:</w:t>
            </w:r>
          </w:p>
        </w:tc>
        <w:tc>
          <w:tcPr>
            <w:tcW w:w="53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B9C37E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  <w:tr w:rsidR="00FD7E9D" w:rsidRPr="00275B68" w14:paraId="6BDFB5B8" w14:textId="77777777" w:rsidTr="00553454">
        <w:trPr>
          <w:trHeight w:val="510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E36E" w14:textId="77777777" w:rsidR="00E1057E" w:rsidRPr="00275B68" w:rsidRDefault="00E1057E" w:rsidP="00050761">
            <w:pPr>
              <w:spacing w:before="120" w:after="12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Student </w:t>
            </w:r>
            <w:r w:rsidR="00050761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n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umber:</w:t>
            </w:r>
          </w:p>
        </w:tc>
        <w:tc>
          <w:tcPr>
            <w:tcW w:w="5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9D650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  <w:tr w:rsidR="00FD7E9D" w:rsidRPr="00275B68" w14:paraId="50D5D4ED" w14:textId="77777777" w:rsidTr="00553454">
        <w:trPr>
          <w:trHeight w:val="607"/>
        </w:trPr>
        <w:tc>
          <w:tcPr>
            <w:tcW w:w="534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04B3AF3" w14:textId="77777777" w:rsidR="00E1057E" w:rsidRPr="00275B68" w:rsidRDefault="00E1057E" w:rsidP="00E1057E">
            <w:pPr>
              <w:spacing w:before="120" w:after="12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Telephone:</w:t>
            </w:r>
          </w:p>
        </w:tc>
        <w:tc>
          <w:tcPr>
            <w:tcW w:w="534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1212D5B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E-mail:</w:t>
            </w:r>
          </w:p>
        </w:tc>
      </w:tr>
      <w:tr w:rsidR="00FD7E9D" w:rsidRPr="00275B68" w14:paraId="61A97C5C" w14:textId="77777777" w:rsidTr="00D22364">
        <w:trPr>
          <w:trHeight w:val="2645"/>
        </w:trPr>
        <w:tc>
          <w:tcPr>
            <w:tcW w:w="10682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5A4B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9D2D30D" w14:textId="77777777" w:rsidR="00E1057E" w:rsidRPr="00275B68" w:rsidRDefault="00E1057E" w:rsidP="00545654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  <w:u w:val="single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  <w:u w:val="single"/>
              </w:rPr>
              <w:t>Please provide full details of your</w:t>
            </w:r>
            <w:r w:rsidR="008A7BAD" w:rsidRPr="00275B68">
              <w:rPr>
                <w:rFonts w:eastAsia="Calibri" w:cs="Times New Roman"/>
                <w:color w:val="000000" w:themeColor="text1"/>
                <w:sz w:val="24"/>
                <w:szCs w:val="24"/>
                <w:u w:val="single"/>
              </w:rPr>
              <w:t xml:space="preserve"> University of Brighton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  <w:u w:val="single"/>
              </w:rPr>
              <w:t xml:space="preserve"> course of study</w:t>
            </w:r>
            <w:r w:rsidR="00545654" w:rsidRPr="00275B68">
              <w:rPr>
                <w:rFonts w:eastAsia="Calibri" w:cs="Times New Roman"/>
                <w:color w:val="000000" w:themeColor="text1"/>
                <w:sz w:val="24"/>
                <w:szCs w:val="24"/>
                <w:u w:val="single"/>
              </w:rPr>
              <w:t>:</w:t>
            </w:r>
          </w:p>
          <w:p w14:paraId="17F77177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AC8B09C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Course title:              </w:t>
            </w:r>
          </w:p>
          <w:p w14:paraId="502C03FF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3A237BC" w14:textId="77777777" w:rsidR="00E1057E" w:rsidRPr="00275B68" w:rsidRDefault="00545654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Current y</w:t>
            </w:r>
            <w:r w:rsidR="00E1057E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ear of study (e.g. 2</w:t>
            </w:r>
            <w:r w:rsidR="00E1057E" w:rsidRPr="00275B68">
              <w:rPr>
                <w:rFonts w:eastAsia="Calibri" w:cs="Times New Roman"/>
                <w:color w:val="000000" w:themeColor="text1"/>
                <w:sz w:val="24"/>
                <w:szCs w:val="24"/>
                <w:vertAlign w:val="superscript"/>
              </w:rPr>
              <w:t>nd</w:t>
            </w:r>
            <w:r w:rsidR="00E1057E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year):</w:t>
            </w:r>
          </w:p>
          <w:p w14:paraId="414108EE" w14:textId="77777777" w:rsidR="00451A05" w:rsidRPr="00275B68" w:rsidRDefault="00451A0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7005FEF" w14:textId="77777777" w:rsidR="00451A05" w:rsidRPr="00275B68" w:rsidRDefault="00451A0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Graduation date:</w:t>
            </w:r>
          </w:p>
          <w:p w14:paraId="646D4CFB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3FB4E92" w14:textId="47BFB22B" w:rsidR="00050761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Full time?                         </w:t>
            </w:r>
            <w:r w:rsidR="00BC39E5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     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 Yes 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202AEB">
              <w:rPr>
                <w:rFonts w:eastAsia="Calibri" w:cs="Times New Roman"/>
                <w:color w:val="000000" w:themeColor="text1"/>
                <w:sz w:val="24"/>
                <w:szCs w:val="24"/>
              </w:rPr>
            </w:r>
            <w:r w:rsidR="00202AEB">
              <w:rPr>
                <w:rFonts w:eastAsia="Calibri" w:cs="Times New Roman"/>
                <w:color w:val="000000" w:themeColor="text1"/>
                <w:sz w:val="24"/>
                <w:szCs w:val="24"/>
              </w:rPr>
              <w:fldChar w:fldCharType="separate"/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fldChar w:fldCharType="end"/>
            </w:r>
            <w:r w:rsidR="00BC39E5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    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No 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instrText xml:space="preserve"> FORMCHECKBOX </w:instrText>
            </w:r>
            <w:r w:rsidR="00202AEB">
              <w:rPr>
                <w:rFonts w:eastAsia="Calibri" w:cs="Times New Roman"/>
                <w:color w:val="000000" w:themeColor="text1"/>
                <w:sz w:val="24"/>
                <w:szCs w:val="24"/>
              </w:rPr>
            </w:r>
            <w:r w:rsidR="00202AEB">
              <w:rPr>
                <w:rFonts w:eastAsia="Calibri" w:cs="Times New Roman"/>
                <w:color w:val="000000" w:themeColor="text1"/>
                <w:sz w:val="24"/>
                <w:szCs w:val="24"/>
              </w:rPr>
              <w:fldChar w:fldCharType="separate"/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fldChar w:fldCharType="end"/>
            </w:r>
          </w:p>
          <w:p w14:paraId="2022F46A" w14:textId="77777777" w:rsidR="00D22364" w:rsidRDefault="00D22364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654CF73" w14:textId="77777777" w:rsidR="00EA24AF" w:rsidRDefault="00EA24AF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EA76C35" w14:textId="77777777" w:rsidR="00EA24AF" w:rsidRDefault="00EA24AF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8074359" w14:textId="77777777" w:rsidR="00737D94" w:rsidRDefault="00737D94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130A152" w14:textId="77777777" w:rsidR="00737D94" w:rsidRPr="00275B68" w:rsidRDefault="00737D94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  <w:tr w:rsidR="00D22364" w:rsidRPr="00275B68" w14:paraId="090E9C90" w14:textId="77777777" w:rsidTr="00D22364">
        <w:trPr>
          <w:trHeight w:val="512"/>
        </w:trPr>
        <w:tc>
          <w:tcPr>
            <w:tcW w:w="10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4D0C1" w14:textId="77777777" w:rsidR="00100EF0" w:rsidRPr="00275B68" w:rsidRDefault="00100EF0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F995534" w14:textId="3C8C110C" w:rsidR="00D22364" w:rsidRPr="00275B68" w:rsidRDefault="00DB501A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Have you previously</w:t>
            </w:r>
            <w:r w:rsidR="00100EF0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lived in </w:t>
            </w:r>
            <w:r w:rsidR="00856CCA">
              <w:rPr>
                <w:rFonts w:eastAsia="Calibri" w:cs="Times New Roman"/>
                <w:color w:val="000000" w:themeColor="text1"/>
                <w:sz w:val="24"/>
                <w:szCs w:val="24"/>
              </w:rPr>
              <w:t>university accommodation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?</w:t>
            </w:r>
            <w:r w:rsidR="00100EF0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22364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Please provide details of your current/previous stay in university accommodation:  (</w:t>
            </w:r>
            <w:r w:rsidR="00FD7E9D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Halls / </w:t>
            </w:r>
            <w:r w:rsidR="00D50A29">
              <w:rPr>
                <w:rFonts w:eastAsia="Calibri" w:cs="Times New Roman"/>
                <w:color w:val="000000" w:themeColor="text1"/>
                <w:sz w:val="24"/>
                <w:szCs w:val="24"/>
              </w:rPr>
              <w:t>Unihome or Unilet</w:t>
            </w:r>
            <w:r w:rsidR="00D22364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, Year of Stay):</w:t>
            </w:r>
          </w:p>
          <w:p w14:paraId="7866849A" w14:textId="77777777" w:rsidR="00050761" w:rsidRPr="00275B68" w:rsidRDefault="00050761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FFA0A8C" w14:textId="77777777" w:rsidR="00D22364" w:rsidRDefault="00D22364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673676B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4531D16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38F84B8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3E37BBB" w14:textId="77777777" w:rsidR="00BC39E5" w:rsidRPr="00275B68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1098FBCF" w14:textId="77777777" w:rsidR="00353E8F" w:rsidRDefault="00353E8F" w:rsidP="00E1057E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</w:p>
    <w:p w14:paraId="5800F037" w14:textId="77777777" w:rsidR="00275B68" w:rsidRDefault="00275B68" w:rsidP="00E1057E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</w:p>
    <w:p w14:paraId="370C5AC7" w14:textId="77777777" w:rsidR="00275B68" w:rsidRDefault="00275B68" w:rsidP="00E1057E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</w:p>
    <w:p w14:paraId="7003543D" w14:textId="77777777" w:rsidR="00275B68" w:rsidRDefault="00275B68" w:rsidP="00E1057E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</w:p>
    <w:p w14:paraId="4AC3A118" w14:textId="77777777" w:rsidR="00275B68" w:rsidRDefault="00275B68" w:rsidP="00E1057E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</w:p>
    <w:p w14:paraId="4E07F627" w14:textId="77777777" w:rsidR="00275B68" w:rsidRDefault="00275B68" w:rsidP="00E1057E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</w:p>
    <w:p w14:paraId="227B073E" w14:textId="77777777" w:rsidR="00275B68" w:rsidRPr="00275B68" w:rsidRDefault="00275B68" w:rsidP="00E1057E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</w:p>
    <w:tbl>
      <w:tblPr>
        <w:tblW w:w="10682" w:type="dxa"/>
        <w:tblLayout w:type="fixed"/>
        <w:tblLook w:val="0000" w:firstRow="0" w:lastRow="0" w:firstColumn="0" w:lastColumn="0" w:noHBand="0" w:noVBand="0"/>
      </w:tblPr>
      <w:tblGrid>
        <w:gridCol w:w="3558"/>
        <w:gridCol w:w="3557"/>
        <w:gridCol w:w="3567"/>
      </w:tblGrid>
      <w:tr w:rsidR="00FD7E9D" w:rsidRPr="00275B68" w14:paraId="5895333C" w14:textId="77777777" w:rsidTr="00FD7E9D">
        <w:trPr>
          <w:trHeight w:val="373"/>
        </w:trPr>
        <w:tc>
          <w:tcPr>
            <w:tcW w:w="10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64D19D87" w14:textId="77777777" w:rsidR="00E1057E" w:rsidRPr="00BC39E5" w:rsidRDefault="00E1057E" w:rsidP="00E1057E">
            <w:pPr>
              <w:spacing w:after="0" w:line="24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BC39E5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>PREVIOUS EDUCATION:</w:t>
            </w:r>
          </w:p>
        </w:tc>
      </w:tr>
      <w:tr w:rsidR="00BC39E5" w:rsidRPr="00275B68" w14:paraId="2F6D2630" w14:textId="77777777" w:rsidTr="00BC39E5">
        <w:trPr>
          <w:trHeight w:val="326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73EA" w14:textId="77777777" w:rsidR="00BC39E5" w:rsidRPr="00275B68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Dates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AC028" w14:textId="77777777" w:rsidR="00BC39E5" w:rsidRPr="00275B68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College/University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AAAF3" w14:textId="77777777" w:rsidR="00BC39E5" w:rsidRPr="00275B68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Qualifications Obtained:</w:t>
            </w:r>
          </w:p>
        </w:tc>
      </w:tr>
      <w:tr w:rsidR="00FD7E9D" w:rsidRPr="00275B68" w14:paraId="39BE82F3" w14:textId="77777777" w:rsidTr="00C620B8">
        <w:trPr>
          <w:trHeight w:val="3334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EC74C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4106982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4AC4ADC" w14:textId="77777777" w:rsidR="00100EF0" w:rsidRPr="00275B68" w:rsidRDefault="00100EF0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0C0C152" w14:textId="77777777" w:rsidR="00100EF0" w:rsidRPr="00275B68" w:rsidRDefault="00100EF0" w:rsidP="00100EF0">
            <w:pPr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DC55A1B" w14:textId="77777777" w:rsidR="001716C2" w:rsidRPr="00275B68" w:rsidRDefault="001716C2" w:rsidP="00100EF0">
            <w:pPr>
              <w:tabs>
                <w:tab w:val="left" w:pos="2134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71E8645" w14:textId="77777777" w:rsidR="001716C2" w:rsidRPr="00275B68" w:rsidRDefault="001716C2" w:rsidP="00100EF0">
            <w:pPr>
              <w:tabs>
                <w:tab w:val="left" w:pos="2134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911AAFB" w14:textId="77777777" w:rsidR="001716C2" w:rsidRPr="00275B68" w:rsidRDefault="001716C2" w:rsidP="00100EF0">
            <w:pPr>
              <w:tabs>
                <w:tab w:val="left" w:pos="2134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5D93593" w14:textId="77777777" w:rsidR="001716C2" w:rsidRPr="00275B68" w:rsidRDefault="001716C2" w:rsidP="00100EF0">
            <w:pPr>
              <w:tabs>
                <w:tab w:val="left" w:pos="2134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8E932CD" w14:textId="77777777" w:rsidR="00692448" w:rsidRPr="00275B68" w:rsidRDefault="00692448" w:rsidP="00100EF0">
            <w:pPr>
              <w:tabs>
                <w:tab w:val="left" w:pos="2134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54EB99E" w14:textId="77777777" w:rsidR="00692448" w:rsidRPr="00275B68" w:rsidRDefault="00692448" w:rsidP="00100EF0">
            <w:pPr>
              <w:tabs>
                <w:tab w:val="left" w:pos="2134"/>
              </w:tabs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9F65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F76939F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30A21DD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6C1F2B9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989A270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02966A7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F53BE7A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ABF35CC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47FB56A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25F8955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6247C64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0C4BB21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64BC0AC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32B5E9A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1D904CD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D99F18F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5D4C08F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DEBFDF9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17B1300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9949CCD" w14:textId="77777777" w:rsidR="00275B68" w:rsidRP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027FC" w14:textId="77777777" w:rsidR="00E1057E" w:rsidRPr="00275B68" w:rsidRDefault="00E1057E" w:rsidP="00E1057E">
            <w:pPr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F1ABB47" w14:textId="77777777" w:rsidR="00E1057E" w:rsidRPr="00275B68" w:rsidRDefault="00E1057E" w:rsidP="00E1057E">
            <w:pPr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F8F4646" w14:textId="77777777" w:rsidR="00E1057E" w:rsidRPr="00275B68" w:rsidRDefault="00E1057E" w:rsidP="00E1057E">
            <w:pPr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68796BE" w14:textId="77777777" w:rsidR="00E1057E" w:rsidRPr="00275B68" w:rsidRDefault="00E1057E" w:rsidP="00E1057E">
            <w:pPr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AAEAA0D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  <w:tr w:rsidR="00FD7E9D" w:rsidRPr="00275B68" w14:paraId="4480AEE2" w14:textId="77777777" w:rsidTr="00FD7E9D">
        <w:trPr>
          <w:trHeight w:val="425"/>
        </w:trPr>
        <w:tc>
          <w:tcPr>
            <w:tcW w:w="10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CB27007" w14:textId="77777777" w:rsidR="00E1057E" w:rsidRPr="00BC39E5" w:rsidRDefault="00E1057E" w:rsidP="00E1057E">
            <w:pPr>
              <w:spacing w:after="0" w:line="24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BC39E5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>PREVIOUS EMPLOYMENT: (Most recent first; please include voluntary work and work experience)</w:t>
            </w:r>
          </w:p>
        </w:tc>
      </w:tr>
      <w:tr w:rsidR="00BC39E5" w:rsidRPr="00275B68" w14:paraId="6E839C5D" w14:textId="77777777" w:rsidTr="00BC39E5">
        <w:trPr>
          <w:trHeight w:val="337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F4FD" w14:textId="77777777" w:rsidR="00E1057E" w:rsidRPr="00BC39E5" w:rsidRDefault="00BC39E5" w:rsidP="00BC39E5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Dates:</w:t>
            </w: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03C12" w14:textId="77777777" w:rsidR="00E1057E" w:rsidRPr="00BC39E5" w:rsidRDefault="00E1057E" w:rsidP="00BC39E5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Place of Employment</w:t>
            </w:r>
            <w:r w:rsidR="00BC39E5">
              <w:rPr>
                <w:rFonts w:eastAsia="Calibri" w:cs="Times New Roman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2DD1" w14:textId="77777777" w:rsidR="00E1057E" w:rsidRPr="00275B68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>Title of Appointment:</w:t>
            </w:r>
          </w:p>
        </w:tc>
      </w:tr>
      <w:tr w:rsidR="00BC39E5" w:rsidRPr="00275B68" w14:paraId="64EB07B9" w14:textId="77777777" w:rsidTr="00553454">
        <w:trPr>
          <w:trHeight w:val="70"/>
        </w:trPr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9C23" w14:textId="77777777" w:rsidR="00BC39E5" w:rsidRPr="00275B68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CA66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AED832B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4CDF9D7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CF67243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58A6747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9A9010F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39A7670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7BE864C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332E2C3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231FB73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28855DA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3526C55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C12AE14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3AD0DC1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0F592D0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80DE60A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83EFB7A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3426791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58BDD0C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1ABF81E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D5A59CF" w14:textId="77777777" w:rsidR="00BC39E5" w:rsidRPr="00275B68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3BE7" w14:textId="77777777" w:rsidR="00BC39E5" w:rsidRPr="00275B68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7943952" w14:textId="77777777" w:rsidR="00275B68" w:rsidRDefault="00275B68" w:rsidP="00E1057E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</w:p>
    <w:p w14:paraId="7C67D4F4" w14:textId="77777777" w:rsidR="00BC39E5" w:rsidRPr="00275B68" w:rsidRDefault="00BC39E5" w:rsidP="00E1057E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40"/>
      </w:tblGrid>
      <w:tr w:rsidR="00FD7E9D" w:rsidRPr="00275B68" w14:paraId="57F13BB7" w14:textId="77777777" w:rsidTr="00FD7E9D">
        <w:trPr>
          <w:trHeight w:val="416"/>
        </w:trPr>
        <w:tc>
          <w:tcPr>
            <w:tcW w:w="10740" w:type="dxa"/>
            <w:shd w:val="clear" w:color="auto" w:fill="C6D9F1" w:themeFill="text2" w:themeFillTint="33"/>
            <w:vAlign w:val="center"/>
          </w:tcPr>
          <w:p w14:paraId="3661907F" w14:textId="77777777" w:rsidR="00E1057E" w:rsidRPr="00275B68" w:rsidRDefault="00E1057E" w:rsidP="00E1057E">
            <w:pPr>
              <w:spacing w:after="0" w:line="24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>EXPERIENCE/KNOWLEDGE</w:t>
            </w:r>
            <w:r w:rsidR="00BC39E5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</w:tr>
      <w:tr w:rsidR="00905BA6" w:rsidRPr="00275B68" w14:paraId="1F6221F4" w14:textId="77777777" w:rsidTr="00FD7E9D">
        <w:trPr>
          <w:trHeight w:val="416"/>
        </w:trPr>
        <w:tc>
          <w:tcPr>
            <w:tcW w:w="10740" w:type="dxa"/>
            <w:shd w:val="clear" w:color="auto" w:fill="C6D9F1" w:themeFill="text2" w:themeFillTint="33"/>
            <w:vAlign w:val="center"/>
          </w:tcPr>
          <w:p w14:paraId="5C8CC4AE" w14:textId="77777777" w:rsidR="00905BA6" w:rsidRPr="00275B68" w:rsidRDefault="00905BA6" w:rsidP="00BE1AA7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05BA6">
              <w:rPr>
                <w:rFonts w:eastAsia="Calibri" w:cs="Times New Roman"/>
                <w:color w:val="000000" w:themeColor="text1"/>
                <w:sz w:val="24"/>
                <w:szCs w:val="24"/>
              </w:rPr>
              <w:t>Create and submit a video that ‘</w:t>
            </w:r>
            <w:r w:rsidRPr="00905BA6">
              <w:rPr>
                <w:rFonts w:eastAsia="Calibri" w:cs="Times New Roman"/>
                <w:i/>
                <w:color w:val="000000" w:themeColor="text1"/>
                <w:sz w:val="24"/>
                <w:szCs w:val="24"/>
              </w:rPr>
              <w:t>tells us about yourself and what motivates you</w:t>
            </w:r>
            <w:r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’. </w:t>
            </w:r>
          </w:p>
        </w:tc>
      </w:tr>
      <w:tr w:rsidR="00905BA6" w:rsidRPr="00275B68" w14:paraId="37C47B13" w14:textId="77777777" w:rsidTr="00905BA6">
        <w:trPr>
          <w:trHeight w:val="416"/>
        </w:trPr>
        <w:tc>
          <w:tcPr>
            <w:tcW w:w="10740" w:type="dxa"/>
            <w:shd w:val="clear" w:color="auto" w:fill="FFFFFF" w:themeFill="background1"/>
            <w:vAlign w:val="center"/>
          </w:tcPr>
          <w:p w14:paraId="12BD3FD8" w14:textId="77777777" w:rsidR="00905BA6" w:rsidRDefault="00905BA6" w:rsidP="00905BA6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1470FC6" w14:textId="77777777" w:rsidR="00905BA6" w:rsidRPr="00905BA6" w:rsidRDefault="00905BA6" w:rsidP="00905BA6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05BA6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Be </w:t>
            </w:r>
            <w:r w:rsidR="00595E51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as </w:t>
            </w:r>
            <w:r w:rsidRPr="00905BA6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creative as you like and submit a video that </w:t>
            </w:r>
            <w:r w:rsidRPr="00905BA6">
              <w:rPr>
                <w:rFonts w:eastAsia="Calibri" w:cs="Times New Roman"/>
                <w:color w:val="000000" w:themeColor="text1"/>
                <w:sz w:val="24"/>
                <w:szCs w:val="24"/>
                <w:u w:val="single"/>
              </w:rPr>
              <w:t>tells us about yourself and what motivates you</w:t>
            </w:r>
            <w:r w:rsidRPr="00905BA6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.  Please keep your video under 1 minute.    </w:t>
            </w:r>
          </w:p>
          <w:p w14:paraId="1E34CB4A" w14:textId="77777777" w:rsidR="00905BA6" w:rsidRPr="00905BA6" w:rsidRDefault="00905BA6" w:rsidP="00905BA6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A679DBD" w14:textId="2617EF32" w:rsidR="00905BA6" w:rsidRPr="00905BA6" w:rsidRDefault="00905BA6" w:rsidP="00905BA6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905BA6">
              <w:rPr>
                <w:rFonts w:eastAsia="Calibri" w:cs="Times New Roman"/>
                <w:color w:val="000000" w:themeColor="text1"/>
                <w:sz w:val="24"/>
                <w:szCs w:val="24"/>
              </w:rPr>
              <w:t>Use University of Brighton MediaStream to share the video with us.  Instructions on how to upload your video</w:t>
            </w:r>
            <w:r w:rsidR="00403A41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and obtain the link</w:t>
            </w:r>
            <w:r w:rsidRPr="00905BA6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are at the back of this application.</w:t>
            </w:r>
          </w:p>
          <w:p w14:paraId="241B486C" w14:textId="77777777" w:rsidR="00905BA6" w:rsidRPr="00905BA6" w:rsidRDefault="00905BA6" w:rsidP="00905BA6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5B6107B" w14:textId="77777777" w:rsidR="00905BA6" w:rsidRPr="00905BA6" w:rsidRDefault="00905BA6" w:rsidP="00905BA6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4A30FD4" w14:textId="77777777" w:rsidR="00905BA6" w:rsidRPr="00595E51" w:rsidRDefault="00905BA6" w:rsidP="00905BA6">
            <w:pPr>
              <w:spacing w:after="0" w:line="240" w:lineRule="auto"/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</w:pPr>
            <w:r w:rsidRPr="00595E51">
              <w:rPr>
                <w:rFonts w:eastAsia="Calibri" w:cs="Times New Roman"/>
                <w:b/>
                <w:color w:val="000000" w:themeColor="text1"/>
                <w:sz w:val="24"/>
                <w:szCs w:val="24"/>
              </w:rPr>
              <w:t xml:space="preserve">Insert the link to your video here: </w:t>
            </w:r>
          </w:p>
          <w:p w14:paraId="2EA32D5B" w14:textId="77777777" w:rsidR="00905BA6" w:rsidRDefault="00905BA6" w:rsidP="00905BA6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50FC0EB" w14:textId="77777777" w:rsidR="00905BA6" w:rsidRDefault="00905BA6" w:rsidP="00905BA6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868CE71" w14:textId="77777777" w:rsidR="00905BA6" w:rsidRPr="00275B68" w:rsidRDefault="00905BA6" w:rsidP="00905BA6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  <w:tr w:rsidR="00FD7E9D" w:rsidRPr="00275B68" w14:paraId="6125EA27" w14:textId="77777777" w:rsidTr="00FD7E9D">
        <w:trPr>
          <w:trHeight w:val="416"/>
        </w:trPr>
        <w:tc>
          <w:tcPr>
            <w:tcW w:w="10740" w:type="dxa"/>
            <w:shd w:val="clear" w:color="auto" w:fill="C6D9F1" w:themeFill="text2" w:themeFillTint="33"/>
            <w:vAlign w:val="center"/>
          </w:tcPr>
          <w:p w14:paraId="07B26052" w14:textId="15AECAB4" w:rsidR="00E1057E" w:rsidRPr="00275B68" w:rsidRDefault="00BE1AA7" w:rsidP="00BE1AA7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lastRenderedPageBreak/>
              <w:t>Based on</w:t>
            </w:r>
            <w:r w:rsidR="00D43960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your experience living in university accommodation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, what </w:t>
            </w:r>
            <w:r w:rsidR="00FD7E9D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types of issues do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you think new residents need support with? </w:t>
            </w:r>
          </w:p>
        </w:tc>
      </w:tr>
      <w:tr w:rsidR="00FD7E9D" w:rsidRPr="00275B68" w14:paraId="3839C9FE" w14:textId="77777777" w:rsidTr="00553454">
        <w:trPr>
          <w:trHeight w:val="3450"/>
        </w:trPr>
        <w:tc>
          <w:tcPr>
            <w:tcW w:w="10740" w:type="dxa"/>
            <w:tcBorders>
              <w:bottom w:val="single" w:sz="4" w:space="0" w:color="auto"/>
            </w:tcBorders>
            <w:vAlign w:val="center"/>
          </w:tcPr>
          <w:p w14:paraId="0694B522" w14:textId="77777777" w:rsidR="00E1057E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1F5A076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71990CF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AD502AE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8D4B0DD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291FE74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5DB7EC1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09AB16C" w14:textId="77777777" w:rsidR="00905BA6" w:rsidRDefault="00905BA6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99520B9" w14:textId="77777777" w:rsidR="00905BA6" w:rsidRDefault="00905BA6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91544A7" w14:textId="77777777" w:rsidR="00905BA6" w:rsidRDefault="00905BA6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FF7B21B" w14:textId="77777777" w:rsidR="00905BA6" w:rsidRDefault="00905BA6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C787DF8" w14:textId="77777777" w:rsidR="00905BA6" w:rsidRDefault="00905BA6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585437F" w14:textId="77777777" w:rsid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47B4603" w14:textId="77777777" w:rsidR="00275B68" w:rsidRPr="00275B68" w:rsidRDefault="00275B68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  <w:tr w:rsidR="00FD7E9D" w:rsidRPr="00275B68" w14:paraId="4D052BC4" w14:textId="77777777" w:rsidTr="00FD7E9D">
        <w:trPr>
          <w:trHeight w:val="609"/>
        </w:trPr>
        <w:tc>
          <w:tcPr>
            <w:tcW w:w="10740" w:type="dxa"/>
            <w:shd w:val="clear" w:color="auto" w:fill="C6D9F1" w:themeFill="text2" w:themeFillTint="33"/>
            <w:vAlign w:val="center"/>
          </w:tcPr>
          <w:p w14:paraId="1C06D424" w14:textId="78B3E49E" w:rsidR="00E1057E" w:rsidRPr="00275B68" w:rsidRDefault="008A7BAD" w:rsidP="008A7BAD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Beyond providing a comfortable and secure home, please suggest three ways in which you think we can enhance students’ experience living in halls</w:t>
            </w:r>
            <w:r w:rsidR="00D43960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or university-managed housing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FD7E9D" w:rsidRPr="00275B68" w14:paraId="265D79D1" w14:textId="77777777" w:rsidTr="00553454">
        <w:trPr>
          <w:trHeight w:val="3099"/>
        </w:trPr>
        <w:tc>
          <w:tcPr>
            <w:tcW w:w="10740" w:type="dxa"/>
            <w:tcBorders>
              <w:bottom w:val="single" w:sz="4" w:space="0" w:color="auto"/>
            </w:tcBorders>
            <w:vAlign w:val="center"/>
          </w:tcPr>
          <w:p w14:paraId="5A6CCB01" w14:textId="77777777" w:rsidR="00E1057E" w:rsidRDefault="00E1057E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AB4C62C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423538A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A488888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BAABA79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FC0918A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99C5651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DA82C95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7C30ABA" w14:textId="77777777" w:rsidR="00905BA6" w:rsidRDefault="00905BA6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07F36B1" w14:textId="77777777" w:rsidR="00905BA6" w:rsidRDefault="00905BA6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B621C31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DE028E4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B8D894C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FD8F39C" w14:textId="77777777" w:rsidR="00BC39E5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106A10E" w14:textId="77777777" w:rsidR="00BC39E5" w:rsidRPr="00275B68" w:rsidRDefault="00BC39E5" w:rsidP="00E1057E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B1717C5" w14:textId="77777777" w:rsidR="00BC39E5" w:rsidRPr="00275B68" w:rsidRDefault="00BC39E5" w:rsidP="00E1057E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</w:p>
    <w:p w14:paraId="6FF7E064" w14:textId="77777777" w:rsidR="001F4503" w:rsidRPr="00275B68" w:rsidRDefault="001F4503" w:rsidP="00E1057E">
      <w:pPr>
        <w:spacing w:after="0" w:line="240" w:lineRule="auto"/>
        <w:rPr>
          <w:rFonts w:eastAsia="Calibri" w:cs="Times New Roman"/>
          <w:color w:val="000000" w:themeColor="text1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40"/>
      </w:tblGrid>
      <w:tr w:rsidR="00FD7E9D" w:rsidRPr="00275B68" w14:paraId="250626EA" w14:textId="77777777" w:rsidTr="00FD7E9D">
        <w:trPr>
          <w:trHeight w:val="593"/>
        </w:trPr>
        <w:tc>
          <w:tcPr>
            <w:tcW w:w="10740" w:type="dxa"/>
            <w:shd w:val="clear" w:color="auto" w:fill="C6D9F1" w:themeFill="text2" w:themeFillTint="33"/>
            <w:vAlign w:val="center"/>
          </w:tcPr>
          <w:p w14:paraId="1368580A" w14:textId="77777777" w:rsidR="001F4503" w:rsidRPr="00275B68" w:rsidRDefault="005C2BD0" w:rsidP="005C2BD0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Do you have any other commitments that might impact on the SRA role? For example</w:t>
            </w:r>
            <w:r w:rsidR="00C87109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another job, sports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5316B8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volunteer work, 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academic </w:t>
            </w:r>
            <w:r w:rsidR="00C87109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duties.  Please tell us what methods yo</w:t>
            </w:r>
            <w:r w:rsidR="00FD7E9D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u would use to manage your time.</w:t>
            </w:r>
          </w:p>
        </w:tc>
      </w:tr>
      <w:tr w:rsidR="00FD7E9D" w:rsidRPr="00275B68" w14:paraId="341313F8" w14:textId="77777777" w:rsidTr="00327D31">
        <w:trPr>
          <w:trHeight w:val="2926"/>
        </w:trPr>
        <w:tc>
          <w:tcPr>
            <w:tcW w:w="10740" w:type="dxa"/>
            <w:vAlign w:val="center"/>
          </w:tcPr>
          <w:p w14:paraId="780FAA15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BFCE7FC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05C67DF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40987C3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CAA350F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18C253FF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21D256A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63315428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6767E16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3ACFFFFD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589C5943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01193CB4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403A854E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018D8DB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4440E7D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71ECD5CE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  <w:p w14:paraId="25D33E8B" w14:textId="77777777" w:rsidR="001F4503" w:rsidRPr="00275B68" w:rsidRDefault="001F4503" w:rsidP="00327D31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</w:p>
        </w:tc>
      </w:tr>
      <w:tr w:rsidR="00FD7E9D" w:rsidRPr="00275B68" w14:paraId="09E371A2" w14:textId="77777777" w:rsidTr="00FD7E9D">
        <w:trPr>
          <w:trHeight w:val="891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5AF1D0C8" w14:textId="6426CC2D" w:rsidR="00C87109" w:rsidRPr="00275B68" w:rsidRDefault="00C87109" w:rsidP="00D43960">
            <w:p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Part </w:t>
            </w:r>
            <w:r w:rsidR="00FD7E9D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the SRA role is to organise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and deliver social e</w:t>
            </w:r>
            <w:r w:rsidR="00680F7F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vents</w:t>
            </w:r>
            <w:r w:rsidR="00D43960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for students</w:t>
            </w:r>
            <w:r w:rsidR="00680F7F"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.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 What types of ev</w:t>
            </w:r>
            <w:r w:rsidR="00D43960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ents would you host 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and why?  How would you advertise and promote these events considering the diverse</w:t>
            </w:r>
            <w:r w:rsidR="00D43960">
              <w:rPr>
                <w:rFonts w:eastAsia="Calibri" w:cs="Times New Roman"/>
                <w:color w:val="000000" w:themeColor="text1"/>
                <w:sz w:val="24"/>
                <w:szCs w:val="24"/>
              </w:rPr>
              <w:t xml:space="preserve"> student community</w:t>
            </w:r>
            <w:r w:rsidRPr="00275B68">
              <w:rPr>
                <w:rFonts w:eastAsia="Calibri" w:cs="Times New Roman"/>
                <w:color w:val="000000" w:themeColor="text1"/>
                <w:sz w:val="24"/>
                <w:szCs w:val="24"/>
              </w:rPr>
              <w:t>?</w:t>
            </w:r>
          </w:p>
        </w:tc>
      </w:tr>
      <w:tr w:rsidR="00C87109" w:rsidRPr="00275B68" w14:paraId="14AAE833" w14:textId="77777777" w:rsidTr="00C87109">
        <w:trPr>
          <w:trHeight w:val="2926"/>
        </w:trPr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19AF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74653380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6975A91D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61E5A1DD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417F7D71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52FC2FF1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2FC80CDD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28A24BBC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75402FC7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3A75E63F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580EC997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4A58835E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40B47B00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66DF7E46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26FC2404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31FE661A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  <w:p w14:paraId="079FB337" w14:textId="77777777" w:rsidR="00C87109" w:rsidRPr="00275B68" w:rsidRDefault="00C87109" w:rsidP="00327D31">
            <w:pPr>
              <w:spacing w:after="0" w:line="240" w:lineRule="auto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14:paraId="7B9AAE3C" w14:textId="77777777" w:rsidR="001F4503" w:rsidRPr="00275B68" w:rsidRDefault="001F4503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781B3F76" w14:textId="77777777" w:rsidR="001F4503" w:rsidRPr="00275B68" w:rsidRDefault="001F4503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485E81E3" w14:textId="77777777" w:rsidR="001F4503" w:rsidRPr="00275B68" w:rsidRDefault="001F4503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6CA9AA38" w14:textId="77777777" w:rsidR="001F4503" w:rsidRPr="00275B68" w:rsidRDefault="001F4503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43F40E7F" w14:textId="77777777" w:rsidR="003A223D" w:rsidRPr="00275B68" w:rsidRDefault="003A223D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04DCE433" w14:textId="77777777" w:rsidR="003A223D" w:rsidRPr="00275B68" w:rsidRDefault="003A223D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292B25A3" w14:textId="77777777" w:rsidR="003A223D" w:rsidRPr="00275B68" w:rsidRDefault="003A223D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774F9F06" w14:textId="77777777" w:rsidR="003A223D" w:rsidRPr="00275B68" w:rsidRDefault="003A223D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4494ADF4" w14:textId="77777777" w:rsidR="001F4503" w:rsidRPr="00275B68" w:rsidRDefault="001F4503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tbl>
      <w:tblPr>
        <w:tblW w:w="10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59"/>
      </w:tblGrid>
      <w:tr w:rsidR="00E1057E" w:rsidRPr="00275B68" w14:paraId="00802027" w14:textId="77777777" w:rsidTr="00BC39E5">
        <w:trPr>
          <w:trHeight w:val="420"/>
        </w:trPr>
        <w:tc>
          <w:tcPr>
            <w:tcW w:w="10759" w:type="dxa"/>
            <w:shd w:val="clear" w:color="auto" w:fill="C6D9F1" w:themeFill="text2" w:themeFillTint="33"/>
            <w:vAlign w:val="center"/>
          </w:tcPr>
          <w:p w14:paraId="16E23E63" w14:textId="77777777" w:rsidR="004C7EAF" w:rsidRPr="00BC39E5" w:rsidRDefault="00C620B8" w:rsidP="00BC39E5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Arial"/>
                <w:b/>
                <w:color w:val="000000" w:themeColor="text1"/>
                <w:sz w:val="24"/>
                <w:szCs w:val="24"/>
              </w:rPr>
              <w:t>SUPPORTING STATEMENT</w:t>
            </w:r>
            <w:r w:rsidR="00BC39E5">
              <w:rPr>
                <w:rFonts w:eastAsia="Calibri" w:cs="Arial"/>
                <w:b/>
                <w:color w:val="000000" w:themeColor="text1"/>
                <w:sz w:val="24"/>
                <w:szCs w:val="24"/>
              </w:rPr>
              <w:t>:</w:t>
            </w:r>
          </w:p>
        </w:tc>
      </w:tr>
      <w:tr w:rsidR="00BC39E5" w:rsidRPr="00275B68" w14:paraId="56EEFC17" w14:textId="77777777" w:rsidTr="00BC39E5">
        <w:trPr>
          <w:trHeight w:val="2538"/>
        </w:trPr>
        <w:tc>
          <w:tcPr>
            <w:tcW w:w="10759" w:type="dxa"/>
            <w:shd w:val="clear" w:color="auto" w:fill="C6D9F1" w:themeFill="text2" w:themeFillTint="33"/>
            <w:vAlign w:val="center"/>
          </w:tcPr>
          <w:p w14:paraId="4E5E36E2" w14:textId="77777777" w:rsidR="00BC39E5" w:rsidRPr="00275B68" w:rsidRDefault="00BC39E5" w:rsidP="00BC39E5">
            <w:pPr>
              <w:spacing w:after="0" w:line="240" w:lineRule="auto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Arial"/>
                <w:color w:val="000000" w:themeColor="text1"/>
                <w:sz w:val="24"/>
                <w:szCs w:val="24"/>
              </w:rPr>
              <w:t>Please use this page to write a personal statement including:</w:t>
            </w:r>
          </w:p>
          <w:p w14:paraId="0F6C5738" w14:textId="77777777" w:rsidR="00BC39E5" w:rsidRPr="00275B68" w:rsidRDefault="00BC39E5" w:rsidP="00BC39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Arial"/>
                <w:color w:val="000000" w:themeColor="text1"/>
                <w:sz w:val="24"/>
                <w:szCs w:val="24"/>
              </w:rPr>
              <w:t>Why you are applying for the role.</w:t>
            </w:r>
          </w:p>
          <w:p w14:paraId="4A5AB97D" w14:textId="77777777" w:rsidR="00BC39E5" w:rsidRPr="00275B68" w:rsidRDefault="00BC39E5" w:rsidP="00BC39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Arial"/>
                <w:color w:val="000000" w:themeColor="text1"/>
                <w:sz w:val="24"/>
                <w:szCs w:val="24"/>
              </w:rPr>
              <w:t xml:space="preserve">Evidence of what you can bring to the role. This is your opportunity to demonstrate how your qualifications, skills, knowledge and experience are relevant to the role.  </w:t>
            </w:r>
          </w:p>
          <w:p w14:paraId="158AC874" w14:textId="77777777" w:rsidR="00BC39E5" w:rsidRPr="00275B68" w:rsidRDefault="00BC39E5" w:rsidP="00BC39E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eastAsia="Calibri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Calibri" w:cs="Arial"/>
                <w:color w:val="000000" w:themeColor="text1"/>
                <w:sz w:val="24"/>
                <w:szCs w:val="24"/>
              </w:rPr>
              <w:t>Examples/evidence to support your application.</w:t>
            </w:r>
          </w:p>
          <w:p w14:paraId="0838CE08" w14:textId="77777777" w:rsidR="00BC39E5" w:rsidRPr="00275B68" w:rsidRDefault="00BC39E5" w:rsidP="00BC39E5">
            <w:pPr>
              <w:spacing w:after="0" w:line="240" w:lineRule="auto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  <w:p w14:paraId="0644ABC0" w14:textId="77777777" w:rsidR="00BC39E5" w:rsidRPr="00275B68" w:rsidRDefault="00BC39E5" w:rsidP="00BC39E5">
            <w:pPr>
              <w:spacing w:after="0" w:line="240" w:lineRule="auto"/>
              <w:rPr>
                <w:rFonts w:eastAsia="Calibri" w:cs="Arial"/>
                <w:color w:val="000000" w:themeColor="text1"/>
                <w:sz w:val="24"/>
                <w:szCs w:val="24"/>
                <w:u w:val="single"/>
              </w:rPr>
            </w:pPr>
            <w:r w:rsidRPr="00275B68">
              <w:rPr>
                <w:rFonts w:eastAsia="Calibri" w:cs="Arial"/>
                <w:color w:val="000000" w:themeColor="text1"/>
                <w:sz w:val="24"/>
                <w:szCs w:val="24"/>
                <w:u w:val="single"/>
              </w:rPr>
              <w:t>Please ensure that your supporting statement demonstrates how you meet the essential and / or de</w:t>
            </w:r>
            <w:r w:rsidR="00D67149">
              <w:rPr>
                <w:rFonts w:eastAsia="Calibri" w:cs="Arial"/>
                <w:color w:val="000000" w:themeColor="text1"/>
                <w:sz w:val="24"/>
                <w:szCs w:val="24"/>
                <w:u w:val="single"/>
              </w:rPr>
              <w:t>sirable criteria listed in the Volunteer A</w:t>
            </w:r>
            <w:r w:rsidRPr="00275B68">
              <w:rPr>
                <w:rFonts w:eastAsia="Calibri" w:cs="Arial"/>
                <w:color w:val="000000" w:themeColor="text1"/>
                <w:sz w:val="24"/>
                <w:szCs w:val="24"/>
                <w:u w:val="single"/>
              </w:rPr>
              <w:t>greement.</w:t>
            </w:r>
          </w:p>
          <w:p w14:paraId="137DA9FD" w14:textId="77777777" w:rsidR="00BC39E5" w:rsidRPr="00275B68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</w:tc>
      </w:tr>
      <w:tr w:rsidR="00BC39E5" w:rsidRPr="00275B68" w14:paraId="65FA0D09" w14:textId="77777777" w:rsidTr="00BC39E5">
        <w:trPr>
          <w:trHeight w:val="1393"/>
        </w:trPr>
        <w:tc>
          <w:tcPr>
            <w:tcW w:w="10759" w:type="dxa"/>
            <w:shd w:val="clear" w:color="auto" w:fill="FFFFFF" w:themeFill="background1"/>
            <w:vAlign w:val="center"/>
          </w:tcPr>
          <w:p w14:paraId="2949EC80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1402C4CB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49444E80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5C846B86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5F1DEA84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19BAA6F1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28A32EFD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174E65AC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359F2F15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36DE09ED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7F2FA601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62007D8E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47DDA0E7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1C72A279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74CFCCA7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62EB148F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6F808F62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32098FD9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33E04B61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3EB89005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4979EA1B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6516E2ED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3A0C8520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0D5BED1A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1AA3B512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156636FA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0D57DA95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7E693DB9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2671D9DF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78BFF6A2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77658EA6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0E1E626E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3EB2CDA2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6C87981D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28E38FB1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3D0C3638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1888CFAC" w14:textId="77777777" w:rsidR="00BC39E5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  <w:p w14:paraId="5393BE58" w14:textId="77777777" w:rsidR="00BC39E5" w:rsidRPr="00275B68" w:rsidRDefault="00BC39E5" w:rsidP="00E1057E">
            <w:pPr>
              <w:tabs>
                <w:tab w:val="left" w:pos="1985"/>
              </w:tabs>
              <w:spacing w:after="0" w:line="240" w:lineRule="auto"/>
              <w:rPr>
                <w:rFonts w:eastAsia="Calibri" w:cs="Arial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44D2EEA8" w14:textId="77777777" w:rsidR="00E1057E" w:rsidRPr="00275B68" w:rsidRDefault="00E1057E" w:rsidP="00E1057E">
      <w:pPr>
        <w:spacing w:after="0" w:line="240" w:lineRule="auto"/>
        <w:rPr>
          <w:rFonts w:eastAsia="Calibri" w:cs="Times New Roman"/>
          <w:sz w:val="24"/>
          <w:szCs w:val="24"/>
        </w:rPr>
        <w:sectPr w:rsidR="00E1057E" w:rsidRPr="00275B68" w:rsidSect="008D61C4">
          <w:pgSz w:w="12240" w:h="15840"/>
          <w:pgMar w:top="709" w:right="900" w:bottom="567" w:left="709" w:header="708" w:footer="708" w:gutter="0"/>
          <w:cols w:space="708"/>
          <w:docGrid w:linePitch="360"/>
        </w:sectPr>
      </w:pPr>
    </w:p>
    <w:p w14:paraId="6B1A7B72" w14:textId="77777777" w:rsidR="00E1057E" w:rsidRPr="00275B68" w:rsidRDefault="00E1057E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40"/>
      </w:tblGrid>
      <w:tr w:rsidR="00E1057E" w:rsidRPr="00275B68" w14:paraId="51F85F1E" w14:textId="77777777" w:rsidTr="00FD7E9D">
        <w:trPr>
          <w:trHeight w:val="557"/>
        </w:trPr>
        <w:tc>
          <w:tcPr>
            <w:tcW w:w="10740" w:type="dxa"/>
            <w:shd w:val="clear" w:color="auto" w:fill="C6D9F1" w:themeFill="text2" w:themeFillTint="33"/>
            <w:vAlign w:val="center"/>
          </w:tcPr>
          <w:p w14:paraId="71FEAB23" w14:textId="77777777" w:rsidR="00E1057E" w:rsidRPr="00BC39E5" w:rsidRDefault="00E1057E" w:rsidP="00AB7429">
            <w:pPr>
              <w:spacing w:after="0"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ACCOMMODATION</w:t>
            </w:r>
            <w:r w:rsidR="00AB7429" w:rsidRPr="00275B68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 PREFERENCE &amp; SPECIAL</w:t>
            </w:r>
            <w:r w:rsidRPr="00275B68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r w:rsidR="00594423" w:rsidRPr="00275B68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REQUIREMENTS</w:t>
            </w:r>
            <w:r w:rsidR="00BC39E5">
              <w:rPr>
                <w:rFonts w:eastAsia="Times New Roman" w:cs="Arial"/>
                <w:color w:val="000000" w:themeColor="text1"/>
                <w:sz w:val="24"/>
                <w:szCs w:val="24"/>
              </w:rPr>
              <w:t>:</w:t>
            </w:r>
          </w:p>
        </w:tc>
      </w:tr>
      <w:tr w:rsidR="00BC39E5" w:rsidRPr="00275B68" w14:paraId="1CEB4782" w14:textId="77777777" w:rsidTr="00FD7E9D">
        <w:trPr>
          <w:trHeight w:val="557"/>
        </w:trPr>
        <w:tc>
          <w:tcPr>
            <w:tcW w:w="10740" w:type="dxa"/>
            <w:shd w:val="clear" w:color="auto" w:fill="C6D9F1" w:themeFill="text2" w:themeFillTint="33"/>
            <w:vAlign w:val="center"/>
          </w:tcPr>
          <w:p w14:paraId="4065D00D" w14:textId="6FB44AD3" w:rsidR="00BC39E5" w:rsidRPr="00275B68" w:rsidRDefault="00BC39E5" w:rsidP="005110B6">
            <w:pPr>
              <w:spacing w:after="0" w:line="240" w:lineRule="auto"/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Successful applicants will be provided with a room </w:t>
            </w:r>
            <w:r w:rsidR="0088780B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in halls or university-managed housing. </w:t>
            </w:r>
            <w:r w:rsidRPr="00275B68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We will try </w:t>
            </w:r>
            <w:r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to </w:t>
            </w:r>
            <w:r w:rsidRPr="00275B68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 xml:space="preserve">allocate you a room based on your preference but we cannot guarantee you will be based on a specific site. </w:t>
            </w:r>
          </w:p>
        </w:tc>
      </w:tr>
      <w:tr w:rsidR="00E1057E" w:rsidRPr="00275B68" w14:paraId="770D26E8" w14:textId="77777777" w:rsidTr="00553454">
        <w:trPr>
          <w:trHeight w:val="830"/>
        </w:trPr>
        <w:tc>
          <w:tcPr>
            <w:tcW w:w="10740" w:type="dxa"/>
            <w:vAlign w:val="center"/>
          </w:tcPr>
          <w:p w14:paraId="33028170" w14:textId="7E0DD01C" w:rsidR="00BC39E5" w:rsidRDefault="00BC39E5" w:rsidP="00E1057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14:paraId="72F5CBE3" w14:textId="32F61ED8" w:rsidR="00C94C15" w:rsidRDefault="00C94C15" w:rsidP="00E1057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Do you prefer a room in halls or a university-managed house?</w:t>
            </w:r>
          </w:p>
          <w:p w14:paraId="270A0462" w14:textId="77777777" w:rsidR="005110B6" w:rsidRDefault="005110B6" w:rsidP="00E1057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14:paraId="76ED721F" w14:textId="43A80D2B" w:rsidR="00C94C15" w:rsidRDefault="00C94C15" w:rsidP="00E1057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14:paraId="210DF879" w14:textId="167D0F91" w:rsidR="00C94C15" w:rsidRDefault="00C94C15" w:rsidP="00E1057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If you want a room in halls, do you have a preference for Phoenix, Varley, Moulscoomb, Great Wilkins, Paddock Fields, Welkin Halls or Mithras</w:t>
            </w:r>
            <w:r w:rsidR="00310AD6">
              <w:rPr>
                <w:rFonts w:eastAsia="Times New Roman" w:cs="Times New Roman"/>
                <w:sz w:val="24"/>
                <w:szCs w:val="24"/>
              </w:rPr>
              <w:t xml:space="preserve"> Halls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</w:t>
            </w:r>
            <w:r w:rsidR="005110B6">
              <w:rPr>
                <w:rFonts w:eastAsia="Times New Roman" w:cs="Times New Roman"/>
                <w:sz w:val="24"/>
                <w:szCs w:val="24"/>
              </w:rPr>
              <w:t>(new accommodation</w:t>
            </w:r>
            <w:r w:rsidR="00310AD6">
              <w:rPr>
                <w:rFonts w:eastAsia="Times New Roman" w:cs="Times New Roman"/>
                <w:sz w:val="24"/>
                <w:szCs w:val="24"/>
              </w:rPr>
              <w:t xml:space="preserve"> complex</w:t>
            </w:r>
            <w:r w:rsidR="005110B6">
              <w:rPr>
                <w:rFonts w:eastAsia="Times New Roman" w:cs="Times New Roman"/>
                <w:sz w:val="24"/>
                <w:szCs w:val="24"/>
              </w:rPr>
              <w:t xml:space="preserve"> on Lewes Rd)?</w:t>
            </w:r>
          </w:p>
          <w:p w14:paraId="11EC8DBC" w14:textId="77777777" w:rsidR="005110B6" w:rsidRDefault="005110B6" w:rsidP="00E1057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14:paraId="022C6994" w14:textId="44FBCA76" w:rsidR="00BC39E5" w:rsidRDefault="00BC39E5" w:rsidP="00E1057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14:paraId="0A92F460" w14:textId="5EE14611" w:rsidR="005110B6" w:rsidRDefault="005110B6" w:rsidP="00E1057E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4"/>
                <w:szCs w:val="24"/>
              </w:rPr>
            </w:pPr>
            <w:r w:rsidRPr="00275B68">
              <w:rPr>
                <w:rFonts w:eastAsia="Times New Roman" w:cs="Times New Roman"/>
                <w:color w:val="000000" w:themeColor="text1"/>
                <w:sz w:val="24"/>
                <w:szCs w:val="24"/>
              </w:rPr>
              <w:t>Please let us know if you have any special accommodation requirements due to a disability or medical condition.  We may ask you to provide supporting evidence of any particular needs.</w:t>
            </w:r>
          </w:p>
          <w:p w14:paraId="0349E182" w14:textId="31E2E60F" w:rsidR="005110B6" w:rsidRDefault="005110B6" w:rsidP="00E1057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14:paraId="68A0ACC1" w14:textId="77777777" w:rsidR="005110B6" w:rsidRDefault="005110B6" w:rsidP="00E1057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  <w:p w14:paraId="7CDAF59B" w14:textId="77777777" w:rsidR="00BC39E5" w:rsidRPr="00275B68" w:rsidRDefault="00BC39E5" w:rsidP="00E1057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</w:rPr>
            </w:pPr>
          </w:p>
        </w:tc>
      </w:tr>
    </w:tbl>
    <w:p w14:paraId="4E9A7CE7" w14:textId="77777777" w:rsidR="00E1057E" w:rsidRPr="00275B68" w:rsidRDefault="00E1057E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4575"/>
        <w:gridCol w:w="5610"/>
      </w:tblGrid>
      <w:tr w:rsidR="00E1057E" w:rsidRPr="00275B68" w14:paraId="52A6DB98" w14:textId="77777777" w:rsidTr="00FD7E9D">
        <w:trPr>
          <w:trHeight w:val="416"/>
        </w:trPr>
        <w:tc>
          <w:tcPr>
            <w:tcW w:w="10740" w:type="dxa"/>
            <w:gridSpan w:val="3"/>
            <w:shd w:val="clear" w:color="auto" w:fill="C6D9F1" w:themeFill="text2" w:themeFillTint="33"/>
            <w:vAlign w:val="center"/>
          </w:tcPr>
          <w:p w14:paraId="17B6960B" w14:textId="77777777" w:rsidR="00E1057E" w:rsidRPr="00275B68" w:rsidRDefault="00E1057E" w:rsidP="00E1057E">
            <w:pPr>
              <w:spacing w:after="0" w:line="240" w:lineRule="auto"/>
              <w:rPr>
                <w:rFonts w:eastAsia="Calibri" w:cs="Arial"/>
                <w:color w:val="FFFFFF" w:themeColor="background1"/>
                <w:sz w:val="24"/>
                <w:szCs w:val="24"/>
              </w:rPr>
            </w:pPr>
            <w:r w:rsidRPr="00275B68">
              <w:rPr>
                <w:rFonts w:eastAsia="Calibri" w:cs="Arial"/>
                <w:b/>
                <w:color w:val="000000" w:themeColor="text1"/>
                <w:sz w:val="24"/>
                <w:szCs w:val="24"/>
              </w:rPr>
              <w:t>REFEREES</w:t>
            </w:r>
            <w:r w:rsidR="00BC39E5">
              <w:rPr>
                <w:rFonts w:eastAsia="Calibri" w:cs="Arial"/>
                <w:color w:val="000000" w:themeColor="text1"/>
                <w:sz w:val="24"/>
                <w:szCs w:val="24"/>
              </w:rPr>
              <w:t>:</w:t>
            </w:r>
          </w:p>
        </w:tc>
      </w:tr>
      <w:tr w:rsidR="00E1057E" w:rsidRPr="00275B68" w14:paraId="394FCFDD" w14:textId="77777777" w:rsidTr="00553454">
        <w:trPr>
          <w:trHeight w:val="994"/>
        </w:trPr>
        <w:tc>
          <w:tcPr>
            <w:tcW w:w="10740" w:type="dxa"/>
            <w:gridSpan w:val="3"/>
            <w:shd w:val="clear" w:color="auto" w:fill="FFFFFF"/>
            <w:vAlign w:val="center"/>
          </w:tcPr>
          <w:p w14:paraId="66432784" w14:textId="77777777" w:rsidR="00BC39E5" w:rsidRPr="00D477D1" w:rsidRDefault="00E1057E" w:rsidP="00775545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D477D1">
              <w:rPr>
                <w:rFonts w:eastAsia="Calibri" w:cs="Arial"/>
                <w:bCs/>
                <w:sz w:val="24"/>
                <w:szCs w:val="24"/>
              </w:rPr>
              <w:t xml:space="preserve">Please give </w:t>
            </w:r>
            <w:r w:rsidR="00FA7BB4" w:rsidRPr="00D477D1">
              <w:rPr>
                <w:rFonts w:eastAsia="Calibri" w:cs="Arial"/>
                <w:bCs/>
                <w:sz w:val="24"/>
                <w:szCs w:val="24"/>
              </w:rPr>
              <w:t>the names and contact details</w:t>
            </w:r>
            <w:r w:rsidRPr="00D477D1">
              <w:rPr>
                <w:rFonts w:eastAsia="Calibri" w:cs="Arial"/>
                <w:bCs/>
                <w:sz w:val="24"/>
                <w:szCs w:val="24"/>
              </w:rPr>
              <w:t xml:space="preserve"> of two referees</w:t>
            </w:r>
            <w:r w:rsidR="00AA2B25" w:rsidRPr="00D477D1">
              <w:rPr>
                <w:rFonts w:eastAsia="Calibri" w:cs="Arial"/>
                <w:bCs/>
                <w:sz w:val="24"/>
                <w:szCs w:val="24"/>
              </w:rPr>
              <w:t xml:space="preserve"> </w:t>
            </w:r>
            <w:r w:rsidR="00DA4514" w:rsidRPr="00D477D1">
              <w:rPr>
                <w:rFonts w:eastAsia="Calibri" w:cs="Arial"/>
                <w:bCs/>
                <w:sz w:val="24"/>
                <w:szCs w:val="24"/>
              </w:rPr>
              <w:t xml:space="preserve">below.  If you have not been in paid employment, </w:t>
            </w:r>
            <w:r w:rsidR="00775545" w:rsidRPr="00D477D1">
              <w:rPr>
                <w:rFonts w:eastAsia="Calibri" w:cs="Arial"/>
                <w:bCs/>
                <w:sz w:val="24"/>
                <w:szCs w:val="24"/>
              </w:rPr>
              <w:t>we</w:t>
            </w:r>
            <w:r w:rsidR="00DA4514" w:rsidRPr="00D477D1">
              <w:rPr>
                <w:rFonts w:eastAsia="Calibri" w:cs="Arial"/>
                <w:bCs/>
                <w:sz w:val="24"/>
                <w:szCs w:val="24"/>
              </w:rPr>
              <w:t xml:space="preserve"> </w:t>
            </w:r>
            <w:r w:rsidR="00775545" w:rsidRPr="00D477D1">
              <w:rPr>
                <w:rFonts w:eastAsia="Calibri" w:cs="Arial"/>
                <w:bCs/>
                <w:sz w:val="24"/>
                <w:szCs w:val="24"/>
              </w:rPr>
              <w:t>will</w:t>
            </w:r>
            <w:r w:rsidR="00932FB9" w:rsidRPr="00D477D1">
              <w:rPr>
                <w:rFonts w:eastAsia="Calibri" w:cs="Arial"/>
                <w:bCs/>
                <w:sz w:val="24"/>
                <w:szCs w:val="24"/>
              </w:rPr>
              <w:t xml:space="preserve"> accept a reference</w:t>
            </w:r>
            <w:r w:rsidR="00775545" w:rsidRPr="00D477D1">
              <w:rPr>
                <w:rFonts w:eastAsia="Calibri" w:cs="Arial"/>
                <w:bCs/>
                <w:sz w:val="24"/>
                <w:szCs w:val="24"/>
              </w:rPr>
              <w:t xml:space="preserve"> based on any voluntary work you have undertaken.</w:t>
            </w:r>
            <w:r w:rsidR="00932FB9" w:rsidRPr="00D477D1">
              <w:rPr>
                <w:rFonts w:eastAsia="Calibri" w:cs="Arial"/>
                <w:bCs/>
                <w:sz w:val="24"/>
                <w:szCs w:val="24"/>
              </w:rPr>
              <w:t xml:space="preserve">  One of your references must be from your academic school.</w:t>
            </w:r>
            <w:r w:rsidR="00AA2B25" w:rsidRPr="00D477D1">
              <w:rPr>
                <w:rFonts w:eastAsia="Calibri" w:cs="Arial"/>
                <w:bCs/>
                <w:sz w:val="24"/>
                <w:szCs w:val="24"/>
              </w:rPr>
              <w:t xml:space="preserve"> </w:t>
            </w:r>
            <w:r w:rsidRPr="00D477D1">
              <w:rPr>
                <w:rFonts w:eastAsia="Calibri" w:cs="Arial"/>
                <w:bCs/>
                <w:sz w:val="24"/>
                <w:szCs w:val="24"/>
              </w:rPr>
              <w:t xml:space="preserve">  </w:t>
            </w:r>
          </w:p>
        </w:tc>
      </w:tr>
      <w:tr w:rsidR="00E1057E" w:rsidRPr="00275B68" w14:paraId="1B4E8FD9" w14:textId="77777777" w:rsidTr="00C620B8">
        <w:trPr>
          <w:trHeight w:val="2227"/>
        </w:trPr>
        <w:tc>
          <w:tcPr>
            <w:tcW w:w="555" w:type="dxa"/>
            <w:tcBorders>
              <w:right w:val="single" w:sz="4" w:space="0" w:color="FFFFFF"/>
            </w:tcBorders>
            <w:shd w:val="clear" w:color="auto" w:fill="FFFFFF"/>
          </w:tcPr>
          <w:p w14:paraId="45E6341E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>1</w:t>
            </w:r>
          </w:p>
          <w:p w14:paraId="2B6A2CC8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2344ABE1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1C82AB8F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5BFC581A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7ACCBE66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1BB150E8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7C79A5E0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</w:tc>
        <w:tc>
          <w:tcPr>
            <w:tcW w:w="457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FFFF"/>
          </w:tcPr>
          <w:p w14:paraId="61DD7B28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>Name:</w:t>
            </w:r>
          </w:p>
          <w:p w14:paraId="08CAA63F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615863E6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>Address:</w:t>
            </w:r>
          </w:p>
          <w:p w14:paraId="16FD646B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12022C00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785EA848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626AB968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>Postcode:</w:t>
            </w:r>
          </w:p>
        </w:tc>
        <w:tc>
          <w:tcPr>
            <w:tcW w:w="5610" w:type="dxa"/>
            <w:tcBorders>
              <w:left w:val="single" w:sz="4" w:space="0" w:color="FFFFFF"/>
            </w:tcBorders>
            <w:shd w:val="clear" w:color="auto" w:fill="FFFFFF"/>
          </w:tcPr>
          <w:p w14:paraId="3357B04F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>Position held/capacity known:</w:t>
            </w:r>
          </w:p>
          <w:p w14:paraId="4613A542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7AB7B7A7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>e-mail address:</w:t>
            </w:r>
          </w:p>
          <w:p w14:paraId="750D8A56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2380EB12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>Telephone:</w:t>
            </w:r>
          </w:p>
          <w:p w14:paraId="23C6E5B0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206643BE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 xml:space="preserve">May we contact the referee prior to interview?                       </w:t>
            </w:r>
          </w:p>
          <w:p w14:paraId="0E418959" w14:textId="77777777" w:rsidR="00E1057E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instrText xml:space="preserve"> FORMCHECKBOX </w:instrText>
            </w:r>
            <w:r w:rsidR="00202AEB">
              <w:rPr>
                <w:rFonts w:eastAsia="Calibri" w:cs="Arial"/>
                <w:bCs/>
                <w:sz w:val="24"/>
                <w:szCs w:val="24"/>
              </w:rPr>
            </w:r>
            <w:r w:rsidR="00202AEB">
              <w:rPr>
                <w:rFonts w:eastAsia="Calibri" w:cs="Arial"/>
                <w:bCs/>
                <w:sz w:val="24"/>
                <w:szCs w:val="24"/>
              </w:rPr>
              <w:fldChar w:fldCharType="separate"/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fldChar w:fldCharType="end"/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t xml:space="preserve"> Yes / </w:t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instrText xml:space="preserve"> FORMCHECKBOX </w:instrText>
            </w:r>
            <w:r w:rsidR="00202AEB">
              <w:rPr>
                <w:rFonts w:eastAsia="Calibri" w:cs="Arial"/>
                <w:bCs/>
                <w:sz w:val="24"/>
                <w:szCs w:val="24"/>
              </w:rPr>
            </w:r>
            <w:r w:rsidR="00202AEB">
              <w:rPr>
                <w:rFonts w:eastAsia="Calibri" w:cs="Arial"/>
                <w:bCs/>
                <w:sz w:val="24"/>
                <w:szCs w:val="24"/>
              </w:rPr>
              <w:fldChar w:fldCharType="separate"/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fldChar w:fldCharType="end"/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t xml:space="preserve"> No</w:t>
            </w:r>
          </w:p>
          <w:p w14:paraId="033ECD17" w14:textId="77777777" w:rsidR="00BC39E5" w:rsidRPr="00275B68" w:rsidRDefault="00BC39E5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</w:tc>
      </w:tr>
      <w:tr w:rsidR="00E1057E" w:rsidRPr="00275B68" w14:paraId="71924864" w14:textId="77777777" w:rsidTr="00C620B8">
        <w:trPr>
          <w:trHeight w:val="416"/>
        </w:trPr>
        <w:tc>
          <w:tcPr>
            <w:tcW w:w="555" w:type="dxa"/>
            <w:tcBorders>
              <w:right w:val="single" w:sz="4" w:space="0" w:color="FFFFFF"/>
            </w:tcBorders>
            <w:shd w:val="clear" w:color="auto" w:fill="FFFFFF"/>
          </w:tcPr>
          <w:p w14:paraId="2FF13CEB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>2</w:t>
            </w:r>
          </w:p>
          <w:p w14:paraId="54BADFFB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202F8D82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5B54683A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502F5528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42E2C270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104A138A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</w:tc>
        <w:tc>
          <w:tcPr>
            <w:tcW w:w="457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FFFF"/>
          </w:tcPr>
          <w:p w14:paraId="04DC483D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lastRenderedPageBreak/>
              <w:t>Name</w:t>
            </w:r>
          </w:p>
          <w:p w14:paraId="11CBFAFE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5968A9E7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>Address:</w:t>
            </w:r>
          </w:p>
          <w:p w14:paraId="1F4AF5A3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19BE2537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2EA66EE5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41F91EB5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lastRenderedPageBreak/>
              <w:t>Postcode:</w:t>
            </w:r>
          </w:p>
        </w:tc>
        <w:tc>
          <w:tcPr>
            <w:tcW w:w="5610" w:type="dxa"/>
            <w:tcBorders>
              <w:left w:val="single" w:sz="4" w:space="0" w:color="FFFFFF"/>
            </w:tcBorders>
            <w:shd w:val="clear" w:color="auto" w:fill="FFFFFF"/>
          </w:tcPr>
          <w:p w14:paraId="0D1BE597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lastRenderedPageBreak/>
              <w:t>Position held/capacity known:</w:t>
            </w:r>
          </w:p>
          <w:p w14:paraId="0243918C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75336A78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>e-mail address:</w:t>
            </w:r>
          </w:p>
          <w:p w14:paraId="508869CB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1C4F6664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t>Telephone:</w:t>
            </w:r>
          </w:p>
          <w:p w14:paraId="2D17D568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0662D0C6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lastRenderedPageBreak/>
              <w:t xml:space="preserve">May we contact the referee prior to interview?                       </w:t>
            </w:r>
          </w:p>
          <w:p w14:paraId="17EFF52D" w14:textId="77777777" w:rsidR="00E1057E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  <w:r w:rsidRPr="00275B68">
              <w:rPr>
                <w:rFonts w:eastAsia="Calibri" w:cs="Arial"/>
                <w:bCs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instrText xml:space="preserve"> FORMCHECKBOX </w:instrText>
            </w:r>
            <w:r w:rsidR="00202AEB">
              <w:rPr>
                <w:rFonts w:eastAsia="Calibri" w:cs="Arial"/>
                <w:bCs/>
                <w:sz w:val="24"/>
                <w:szCs w:val="24"/>
              </w:rPr>
            </w:r>
            <w:r w:rsidR="00202AEB">
              <w:rPr>
                <w:rFonts w:eastAsia="Calibri" w:cs="Arial"/>
                <w:bCs/>
                <w:sz w:val="24"/>
                <w:szCs w:val="24"/>
              </w:rPr>
              <w:fldChar w:fldCharType="separate"/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fldChar w:fldCharType="end"/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t xml:space="preserve"> Yes / </w:t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instrText xml:space="preserve"> FORMCHECKBOX </w:instrText>
            </w:r>
            <w:r w:rsidR="00202AEB">
              <w:rPr>
                <w:rFonts w:eastAsia="Calibri" w:cs="Arial"/>
                <w:bCs/>
                <w:sz w:val="24"/>
                <w:szCs w:val="24"/>
              </w:rPr>
            </w:r>
            <w:r w:rsidR="00202AEB">
              <w:rPr>
                <w:rFonts w:eastAsia="Calibri" w:cs="Arial"/>
                <w:bCs/>
                <w:sz w:val="24"/>
                <w:szCs w:val="24"/>
              </w:rPr>
              <w:fldChar w:fldCharType="separate"/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fldChar w:fldCharType="end"/>
            </w:r>
            <w:r w:rsidRPr="00275B68">
              <w:rPr>
                <w:rFonts w:eastAsia="Calibri" w:cs="Arial"/>
                <w:bCs/>
                <w:sz w:val="24"/>
                <w:szCs w:val="24"/>
              </w:rPr>
              <w:t xml:space="preserve"> No</w:t>
            </w:r>
          </w:p>
          <w:p w14:paraId="6B9D907E" w14:textId="77777777" w:rsidR="00BC39E5" w:rsidRPr="00275B68" w:rsidRDefault="00BC39E5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  <w:p w14:paraId="16BD271D" w14:textId="77777777" w:rsidR="00E1057E" w:rsidRPr="00275B68" w:rsidRDefault="00E1057E" w:rsidP="00C620B8">
            <w:pPr>
              <w:spacing w:after="0" w:line="240" w:lineRule="auto"/>
              <w:rPr>
                <w:rFonts w:eastAsia="Calibri" w:cs="Arial"/>
                <w:bCs/>
                <w:sz w:val="24"/>
                <w:szCs w:val="24"/>
              </w:rPr>
            </w:pPr>
          </w:p>
        </w:tc>
      </w:tr>
    </w:tbl>
    <w:p w14:paraId="13F021C3" w14:textId="77777777" w:rsidR="00E1057E" w:rsidRPr="00275B68" w:rsidRDefault="00E1057E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tbl>
      <w:tblPr>
        <w:tblW w:w="10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51"/>
      </w:tblGrid>
      <w:tr w:rsidR="00E1057E" w:rsidRPr="00275B68" w14:paraId="41AA1571" w14:textId="77777777" w:rsidTr="00FD7E9D">
        <w:trPr>
          <w:trHeight w:val="414"/>
        </w:trPr>
        <w:tc>
          <w:tcPr>
            <w:tcW w:w="10751" w:type="dxa"/>
            <w:shd w:val="clear" w:color="auto" w:fill="C6D9F1" w:themeFill="text2" w:themeFillTint="33"/>
            <w:vAlign w:val="center"/>
          </w:tcPr>
          <w:p w14:paraId="7E4BEC02" w14:textId="77777777" w:rsidR="00E1057E" w:rsidRPr="00275B68" w:rsidRDefault="00E1057E" w:rsidP="00E1057E">
            <w:pPr>
              <w:spacing w:after="0" w:line="240" w:lineRule="auto"/>
              <w:rPr>
                <w:rFonts w:eastAsia="Calibri" w:cs="Arial"/>
                <w:b/>
                <w:color w:val="FFFFFF" w:themeColor="background1"/>
                <w:sz w:val="24"/>
                <w:szCs w:val="24"/>
              </w:rPr>
            </w:pPr>
            <w:r w:rsidRPr="00275B68">
              <w:rPr>
                <w:rFonts w:eastAsia="Calibri" w:cs="Arial"/>
                <w:b/>
                <w:color w:val="000000" w:themeColor="text1"/>
                <w:sz w:val="24"/>
                <w:szCs w:val="24"/>
              </w:rPr>
              <w:t>DECLARATION</w:t>
            </w:r>
            <w:r w:rsidR="00BC39E5">
              <w:rPr>
                <w:rFonts w:eastAsia="Calibri" w:cs="Arial"/>
                <w:b/>
                <w:color w:val="000000" w:themeColor="text1"/>
                <w:sz w:val="24"/>
                <w:szCs w:val="24"/>
              </w:rPr>
              <w:t>:</w:t>
            </w:r>
          </w:p>
        </w:tc>
      </w:tr>
      <w:tr w:rsidR="00E1057E" w:rsidRPr="00275B68" w14:paraId="3807A966" w14:textId="77777777" w:rsidTr="00C620B8">
        <w:trPr>
          <w:trHeight w:val="1992"/>
        </w:trPr>
        <w:tc>
          <w:tcPr>
            <w:tcW w:w="10751" w:type="dxa"/>
          </w:tcPr>
          <w:p w14:paraId="35056EB0" w14:textId="77777777" w:rsidR="00E1057E" w:rsidRPr="00275B68" w:rsidRDefault="00E1057E" w:rsidP="00E1057E">
            <w:pPr>
              <w:spacing w:after="0" w:line="240" w:lineRule="auto"/>
              <w:rPr>
                <w:rFonts w:eastAsia="Calibri" w:cs="Arial"/>
                <w:bCs/>
                <w:i/>
                <w:iCs/>
                <w:sz w:val="24"/>
                <w:szCs w:val="24"/>
              </w:rPr>
            </w:pPr>
          </w:p>
          <w:p w14:paraId="2C74193A" w14:textId="77777777" w:rsidR="00E1057E" w:rsidRPr="00D477D1" w:rsidRDefault="00E1057E" w:rsidP="00BC39E5">
            <w:pPr>
              <w:keepNext/>
              <w:spacing w:after="0" w:line="240" w:lineRule="auto"/>
              <w:outlineLvl w:val="0"/>
              <w:rPr>
                <w:rFonts w:eastAsia="Calibri" w:cs="Arial"/>
                <w:sz w:val="24"/>
                <w:szCs w:val="24"/>
              </w:rPr>
            </w:pPr>
            <w:r w:rsidRPr="00D477D1">
              <w:rPr>
                <w:rFonts w:eastAsia="Calibri" w:cs="Arial"/>
                <w:sz w:val="24"/>
                <w:szCs w:val="24"/>
              </w:rPr>
              <w:t>I declare that the information given in this application is to the best of my knowledge complete and correct.</w:t>
            </w:r>
          </w:p>
          <w:p w14:paraId="7CF87DE3" w14:textId="77777777" w:rsidR="00E1057E" w:rsidRPr="00275B68" w:rsidRDefault="00E1057E" w:rsidP="00E1057E">
            <w:pPr>
              <w:spacing w:after="0" w:line="240" w:lineRule="auto"/>
              <w:rPr>
                <w:rFonts w:eastAsia="Calibri" w:cs="Arial"/>
                <w:sz w:val="24"/>
                <w:szCs w:val="24"/>
              </w:rPr>
            </w:pPr>
          </w:p>
          <w:p w14:paraId="64027A07" w14:textId="77777777" w:rsidR="00E1057E" w:rsidRPr="00275B68" w:rsidRDefault="00E1057E" w:rsidP="00E1057E">
            <w:pPr>
              <w:spacing w:after="0" w:line="240" w:lineRule="auto"/>
              <w:rPr>
                <w:rFonts w:eastAsia="Calibri" w:cs="Arial"/>
                <w:sz w:val="24"/>
                <w:szCs w:val="24"/>
              </w:rPr>
            </w:pPr>
            <w:r w:rsidRPr="00275B68">
              <w:rPr>
                <w:rFonts w:eastAsia="Calibri" w:cs="Arial"/>
                <w:sz w:val="24"/>
                <w:szCs w:val="24"/>
              </w:rPr>
              <w:t xml:space="preserve">Signed: </w:t>
            </w:r>
          </w:p>
          <w:p w14:paraId="4E105574" w14:textId="77777777" w:rsidR="00E1057E" w:rsidRPr="00275B68" w:rsidRDefault="00E1057E" w:rsidP="00E1057E">
            <w:pPr>
              <w:spacing w:after="0" w:line="240" w:lineRule="auto"/>
              <w:rPr>
                <w:rFonts w:eastAsia="Calibri" w:cs="Arial"/>
                <w:sz w:val="24"/>
                <w:szCs w:val="24"/>
              </w:rPr>
            </w:pPr>
          </w:p>
          <w:p w14:paraId="63AB2718" w14:textId="77777777" w:rsidR="00E1057E" w:rsidRPr="00275B68" w:rsidRDefault="00E1057E" w:rsidP="00E1057E">
            <w:pPr>
              <w:spacing w:after="0" w:line="240" w:lineRule="auto"/>
              <w:rPr>
                <w:rFonts w:eastAsia="Calibri" w:cs="Arial"/>
                <w:sz w:val="24"/>
                <w:szCs w:val="24"/>
              </w:rPr>
            </w:pPr>
            <w:r w:rsidRPr="00275B68">
              <w:rPr>
                <w:rFonts w:eastAsia="Calibri" w:cs="Arial"/>
                <w:sz w:val="24"/>
                <w:szCs w:val="24"/>
              </w:rPr>
              <w:t xml:space="preserve">Date:  </w:t>
            </w:r>
          </w:p>
        </w:tc>
      </w:tr>
    </w:tbl>
    <w:p w14:paraId="18FA7431" w14:textId="77777777" w:rsidR="00E1057E" w:rsidRDefault="00E1057E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5B482FE0" w14:textId="77777777" w:rsidR="00D346FF" w:rsidRDefault="00D346FF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7B61876D" w14:textId="77777777" w:rsidR="00D346FF" w:rsidRDefault="00D346FF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679565BE" w14:textId="77777777" w:rsidR="00D346FF" w:rsidRDefault="00D346FF" w:rsidP="00E1057E">
      <w:pPr>
        <w:spacing w:after="0" w:line="240" w:lineRule="auto"/>
        <w:rPr>
          <w:rFonts w:eastAsia="Calibri" w:cs="Times New Roman"/>
          <w:sz w:val="24"/>
          <w:szCs w:val="24"/>
        </w:rPr>
      </w:pPr>
    </w:p>
    <w:p w14:paraId="696D21AF" w14:textId="77777777" w:rsidR="0044705D" w:rsidRDefault="0044705D" w:rsidP="0044705D">
      <w:pPr>
        <w:pStyle w:val="Title"/>
        <w:spacing w:before="120" w:after="120"/>
        <w:rPr>
          <w:sz w:val="40"/>
          <w:szCs w:val="40"/>
        </w:rPr>
      </w:pPr>
      <w:r w:rsidRPr="004201D3">
        <w:rPr>
          <w:sz w:val="40"/>
          <w:szCs w:val="40"/>
        </w:rPr>
        <w:t xml:space="preserve">Using </w:t>
      </w:r>
      <w:r>
        <w:rPr>
          <w:sz w:val="40"/>
          <w:szCs w:val="40"/>
        </w:rPr>
        <w:t>UOB MediaStream to Share video</w:t>
      </w:r>
    </w:p>
    <w:p w14:paraId="1AB2137D" w14:textId="77777777" w:rsidR="0044705D" w:rsidRDefault="0044705D" w:rsidP="0044705D">
      <w:pPr>
        <w:pStyle w:val="Heading1"/>
      </w:pPr>
      <w:r>
        <w:t>Record your video</w:t>
      </w:r>
    </w:p>
    <w:p w14:paraId="3CA25EE1" w14:textId="77777777" w:rsidR="0044705D" w:rsidRDefault="0044705D" w:rsidP="0044705D">
      <w:r>
        <w:t>Using the built-in camera on your mobile device to record your short video.</w:t>
      </w:r>
    </w:p>
    <w:p w14:paraId="3C1EA79E" w14:textId="77777777" w:rsidR="0044705D" w:rsidRDefault="0044705D" w:rsidP="0044705D">
      <w:pPr>
        <w:pStyle w:val="ListParagraph"/>
        <w:numPr>
          <w:ilvl w:val="0"/>
          <w:numId w:val="5"/>
        </w:numPr>
        <w:spacing w:before="200"/>
      </w:pPr>
      <w:r>
        <w:t>Record your video with your chosen device</w:t>
      </w:r>
    </w:p>
    <w:p w14:paraId="7F1135FB" w14:textId="77777777" w:rsidR="0044705D" w:rsidRDefault="0044705D" w:rsidP="0044705D">
      <w:pPr>
        <w:pStyle w:val="ListParagraph"/>
        <w:numPr>
          <w:ilvl w:val="0"/>
          <w:numId w:val="5"/>
        </w:numPr>
        <w:spacing w:before="200"/>
      </w:pPr>
      <w:r>
        <w:t xml:space="preserve">Using the web browser on your device access the following site: </w:t>
      </w:r>
      <w:hyperlink r:id="rId12" w:history="1">
        <w:r w:rsidRPr="00305E25">
          <w:rPr>
            <w:rStyle w:val="Hyperlink"/>
          </w:rPr>
          <w:t>https://mediastream.brighton.ac.uk/</w:t>
        </w:r>
      </w:hyperlink>
    </w:p>
    <w:p w14:paraId="5250D95D" w14:textId="77777777" w:rsidR="0044705D" w:rsidRDefault="006D672D" w:rsidP="0044705D">
      <w:pPr>
        <w:pStyle w:val="ListParagraph"/>
        <w:numPr>
          <w:ilvl w:val="0"/>
          <w:numId w:val="5"/>
        </w:numPr>
        <w:spacing w:before="200"/>
      </w:pPr>
      <w:r>
        <w:rPr>
          <w:i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90350B3" wp14:editId="3F3BC1D0">
            <wp:simplePos x="0" y="0"/>
            <wp:positionH relativeFrom="column">
              <wp:posOffset>5029200</wp:posOffset>
            </wp:positionH>
            <wp:positionV relativeFrom="paragraph">
              <wp:posOffset>104775</wp:posOffset>
            </wp:positionV>
            <wp:extent cx="1123315" cy="685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05D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F1EB48C" wp14:editId="680144C2">
            <wp:simplePos x="0" y="0"/>
            <wp:positionH relativeFrom="column">
              <wp:posOffset>-457200</wp:posOffset>
            </wp:positionH>
            <wp:positionV relativeFrom="paragraph">
              <wp:posOffset>341630</wp:posOffset>
            </wp:positionV>
            <wp:extent cx="556895" cy="556895"/>
            <wp:effectExtent l="0" t="0" r="1905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05D">
        <w:t xml:space="preserve">Login with your </w:t>
      </w:r>
      <w:r>
        <w:rPr>
          <w:i/>
        </w:rPr>
        <w:t>user ID</w:t>
      </w:r>
      <w:r w:rsidR="0044705D">
        <w:t xml:space="preserve"> and </w:t>
      </w:r>
      <w:r w:rsidR="0044705D" w:rsidRPr="00467ADC">
        <w:rPr>
          <w:i/>
        </w:rPr>
        <w:t>password</w:t>
      </w:r>
      <w:r w:rsidR="0044705D">
        <w:t xml:space="preserve"> - </w:t>
      </w:r>
      <w:r>
        <w:rPr>
          <w:i/>
        </w:rPr>
        <w:t xml:space="preserve">use the same user ID </w:t>
      </w:r>
      <w:r w:rsidR="0044705D" w:rsidRPr="006C5688">
        <w:rPr>
          <w:i/>
        </w:rPr>
        <w:t xml:space="preserve">and password you use to access </w:t>
      </w:r>
      <w:r>
        <w:rPr>
          <w:i/>
        </w:rPr>
        <w:t>StudentCe</w:t>
      </w:r>
      <w:r w:rsidRPr="006C5688">
        <w:rPr>
          <w:i/>
        </w:rPr>
        <w:t>ntral</w:t>
      </w:r>
      <w:r w:rsidR="0044705D">
        <w:rPr>
          <w:i/>
        </w:rPr>
        <w:t xml:space="preserve"> </w:t>
      </w:r>
    </w:p>
    <w:p w14:paraId="02AFB64E" w14:textId="77777777" w:rsidR="0044705D" w:rsidRDefault="0044705D" w:rsidP="0044705D">
      <w:pPr>
        <w:pStyle w:val="ListParagraph"/>
        <w:numPr>
          <w:ilvl w:val="0"/>
          <w:numId w:val="5"/>
        </w:numPr>
        <w:spacing w:before="200"/>
      </w:pPr>
      <w:r>
        <w:t xml:space="preserve">After login, Click the </w:t>
      </w:r>
      <w:r w:rsidRPr="00E06718">
        <w:rPr>
          <w:b/>
        </w:rPr>
        <w:t>Upload</w:t>
      </w:r>
      <w:r>
        <w:t xml:space="preserve"> option (shown left)</w:t>
      </w:r>
    </w:p>
    <w:p w14:paraId="29F188EE" w14:textId="77777777" w:rsidR="0044705D" w:rsidRDefault="0044705D" w:rsidP="0044705D">
      <w:pPr>
        <w:pStyle w:val="ListParagraph"/>
        <w:numPr>
          <w:ilvl w:val="0"/>
          <w:numId w:val="5"/>
        </w:numPr>
        <w:spacing w:before="200"/>
      </w:pPr>
      <w:r>
        <w:t>Browse to the video on your mobile device</w:t>
      </w:r>
    </w:p>
    <w:p w14:paraId="321EEDF4" w14:textId="23F5528B" w:rsidR="0044705D" w:rsidRPr="00941E0E" w:rsidRDefault="00403A41" w:rsidP="0044705D">
      <w:pPr>
        <w:pStyle w:val="ListParagraph"/>
        <w:numPr>
          <w:ilvl w:val="0"/>
          <w:numId w:val="5"/>
        </w:numPr>
        <w:spacing w:before="200"/>
      </w:pPr>
      <w:r>
        <w:lastRenderedPageBreak/>
        <w:t xml:space="preserve">Select </w:t>
      </w:r>
      <w:r w:rsidR="0044705D" w:rsidRPr="00403A41">
        <w:rPr>
          <w:b/>
        </w:rPr>
        <w:t>Choose</w:t>
      </w:r>
      <w:r w:rsidRPr="00403A41">
        <w:rPr>
          <w:b/>
        </w:rPr>
        <w:t>/Record</w:t>
      </w:r>
      <w:r w:rsidR="0044705D">
        <w:t xml:space="preserve"> the video to be uploaded</w:t>
      </w:r>
      <w:r w:rsidR="0044705D">
        <w:br/>
      </w:r>
      <w:r w:rsidR="0044705D" w:rsidRPr="003E126E">
        <w:rPr>
          <w:i/>
        </w:rPr>
        <w:t>A progress bar will appear showing progress of the upload</w:t>
      </w:r>
      <w:r w:rsidR="0044705D">
        <w:rPr>
          <w:i/>
        </w:rPr>
        <w:t xml:space="preserve"> (and compression)</w:t>
      </w:r>
    </w:p>
    <w:p w14:paraId="679B6BCD" w14:textId="77777777" w:rsidR="0044705D" w:rsidRDefault="0044705D" w:rsidP="0044705D">
      <w:pPr>
        <w:pStyle w:val="ListParagraph"/>
        <w:numPr>
          <w:ilvl w:val="0"/>
          <w:numId w:val="5"/>
        </w:numPr>
        <w:spacing w:before="200"/>
      </w:pPr>
      <w:r w:rsidRPr="003706F0">
        <w:rPr>
          <w:i/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13B7C7E1" wp14:editId="0C7BD0D1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357200" cy="24084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Once uploaded Click </w:t>
      </w:r>
      <w:r w:rsidRPr="00D01853">
        <w:rPr>
          <w:b/>
        </w:rPr>
        <w:t>Next</w:t>
      </w:r>
    </w:p>
    <w:p w14:paraId="50838039" w14:textId="77777777" w:rsidR="0044705D" w:rsidRDefault="0044705D" w:rsidP="0044705D">
      <w:pPr>
        <w:pStyle w:val="ListParagraph"/>
        <w:numPr>
          <w:ilvl w:val="0"/>
          <w:numId w:val="5"/>
        </w:numPr>
        <w:spacing w:before="200"/>
      </w:pPr>
      <w:r>
        <w:t xml:space="preserve">Enter a </w:t>
      </w:r>
      <w:r>
        <w:rPr>
          <w:b/>
        </w:rPr>
        <w:t>T</w:t>
      </w:r>
      <w:r w:rsidRPr="003E126E">
        <w:rPr>
          <w:b/>
        </w:rPr>
        <w:t>itle</w:t>
      </w:r>
      <w:r>
        <w:rPr>
          <w:b/>
        </w:rPr>
        <w:t xml:space="preserve"> </w:t>
      </w:r>
      <w:r w:rsidR="006D672D">
        <w:rPr>
          <w:i/>
        </w:rPr>
        <w:t>(please use your full name as the title)</w:t>
      </w:r>
    </w:p>
    <w:p w14:paraId="5FDAE1FF" w14:textId="77777777" w:rsidR="0044705D" w:rsidRPr="000157E5" w:rsidRDefault="0044705D" w:rsidP="0044705D">
      <w:pPr>
        <w:pStyle w:val="ListParagraph"/>
        <w:numPr>
          <w:ilvl w:val="0"/>
          <w:numId w:val="5"/>
        </w:numPr>
        <w:spacing w:before="200"/>
      </w:pPr>
      <w:r>
        <w:t xml:space="preserve">Enter a short </w:t>
      </w:r>
      <w:r w:rsidRPr="003E126E">
        <w:rPr>
          <w:b/>
        </w:rPr>
        <w:t>description</w:t>
      </w:r>
      <w:r w:rsidR="006D672D">
        <w:rPr>
          <w:b/>
        </w:rPr>
        <w:t xml:space="preserve"> </w:t>
      </w:r>
      <w:r w:rsidR="006D672D" w:rsidRPr="006D672D">
        <w:t>(e.g. SRA application)</w:t>
      </w:r>
    </w:p>
    <w:p w14:paraId="6B1CE4ED" w14:textId="77777777" w:rsidR="0044705D" w:rsidRPr="00D01853" w:rsidRDefault="0044705D" w:rsidP="0044705D">
      <w:pPr>
        <w:pStyle w:val="ListParagraph"/>
        <w:numPr>
          <w:ilvl w:val="0"/>
          <w:numId w:val="5"/>
        </w:numPr>
        <w:spacing w:before="200"/>
      </w:pPr>
      <w:r>
        <w:t xml:space="preserve">Ensure the </w:t>
      </w:r>
      <w:r w:rsidRPr="009069A8">
        <w:rPr>
          <w:b/>
        </w:rPr>
        <w:t xml:space="preserve">Category </w:t>
      </w:r>
      <w:r>
        <w:t xml:space="preserve">is set as </w:t>
      </w:r>
      <w:r w:rsidRPr="009069A8">
        <w:rPr>
          <w:i/>
        </w:rPr>
        <w:t>Personal</w:t>
      </w:r>
    </w:p>
    <w:p w14:paraId="4E874A83" w14:textId="77777777" w:rsidR="0044705D" w:rsidRDefault="0044705D" w:rsidP="0044705D">
      <w:pPr>
        <w:pStyle w:val="ListParagraph"/>
        <w:numPr>
          <w:ilvl w:val="0"/>
          <w:numId w:val="5"/>
        </w:numPr>
        <w:spacing w:before="200"/>
      </w:pPr>
      <w:r w:rsidRPr="00D22540">
        <w:rPr>
          <w:b/>
        </w:rPr>
        <w:t>Scroll</w:t>
      </w:r>
      <w:r>
        <w:t xml:space="preserve"> to the bottom of the page</w:t>
      </w:r>
    </w:p>
    <w:p w14:paraId="37426B84" w14:textId="77777777" w:rsidR="0044705D" w:rsidRPr="00D22540" w:rsidRDefault="0044705D" w:rsidP="0044705D">
      <w:pPr>
        <w:pStyle w:val="ListParagraph"/>
        <w:numPr>
          <w:ilvl w:val="0"/>
          <w:numId w:val="5"/>
        </w:numPr>
        <w:spacing w:before="200"/>
      </w:pPr>
      <w:r w:rsidRPr="003D1349">
        <w:rPr>
          <w:b/>
        </w:rPr>
        <w:t>Tick</w:t>
      </w:r>
      <w:r>
        <w:t xml:space="preserve"> box to indicate you agree to the </w:t>
      </w:r>
      <w:r w:rsidRPr="003C1EA5">
        <w:rPr>
          <w:i/>
        </w:rPr>
        <w:t>Terms of Use</w:t>
      </w:r>
      <w:r>
        <w:rPr>
          <w:i/>
        </w:rPr>
        <w:br/>
        <w:t>This is easily forgotten so please remember to scroll down</w:t>
      </w:r>
    </w:p>
    <w:p w14:paraId="0A237E53" w14:textId="77777777" w:rsidR="0044705D" w:rsidRPr="00D22540" w:rsidRDefault="0044705D" w:rsidP="0044705D">
      <w:pPr>
        <w:pStyle w:val="ListParagraph"/>
        <w:numPr>
          <w:ilvl w:val="0"/>
          <w:numId w:val="5"/>
        </w:numPr>
        <w:spacing w:before="200"/>
      </w:pPr>
      <w:r w:rsidRPr="003D1349">
        <w:t>Click</w:t>
      </w:r>
      <w:r>
        <w:t xml:space="preserve"> </w:t>
      </w:r>
      <w:r w:rsidRPr="00D22540">
        <w:rPr>
          <w:b/>
        </w:rPr>
        <w:t xml:space="preserve">Next </w:t>
      </w:r>
    </w:p>
    <w:p w14:paraId="224EE112" w14:textId="259D1A1F" w:rsidR="00A35443" w:rsidRDefault="0044705D" w:rsidP="00A35443">
      <w:pPr>
        <w:pStyle w:val="ListParagraph"/>
        <w:numPr>
          <w:ilvl w:val="0"/>
          <w:numId w:val="5"/>
        </w:numPr>
        <w:spacing w:before="200"/>
      </w:pPr>
      <w:r>
        <w:t xml:space="preserve">Click the </w:t>
      </w:r>
      <w:r w:rsidRPr="006E0787">
        <w:rPr>
          <w:b/>
        </w:rPr>
        <w:t>Finish</w:t>
      </w:r>
      <w:r>
        <w:t xml:space="preserve"> button</w:t>
      </w:r>
    </w:p>
    <w:p w14:paraId="16FFEC02" w14:textId="77777777" w:rsidR="00A35443" w:rsidRDefault="00A35443" w:rsidP="00A35443">
      <w:pPr>
        <w:pStyle w:val="ListParagraph"/>
        <w:spacing w:before="200"/>
      </w:pPr>
    </w:p>
    <w:p w14:paraId="16F5311B" w14:textId="77777777" w:rsidR="00A35443" w:rsidRDefault="00A35443" w:rsidP="00A35443">
      <w:pPr>
        <w:ind w:left="360"/>
      </w:pPr>
      <w:r>
        <w:t xml:space="preserve">The video will now be processed, this can take a few minutes or several hours depending on the video file size and queue on the </w:t>
      </w:r>
      <w:r w:rsidRPr="00A35443">
        <w:rPr>
          <w:b/>
        </w:rPr>
        <w:t>MediaStream</w:t>
      </w:r>
      <w:r>
        <w:t xml:space="preserve"> server.  You will receive an email when the video is processed – this can take time</w:t>
      </w:r>
    </w:p>
    <w:p w14:paraId="592BE4DE" w14:textId="7D637FA9" w:rsidR="0044705D" w:rsidRDefault="0044705D" w:rsidP="0044705D">
      <w:pPr>
        <w:ind w:left="360"/>
      </w:pPr>
      <w:r>
        <w:t>The video is currently private (</w:t>
      </w:r>
      <w:r w:rsidRPr="00352999">
        <w:rPr>
          <w:i/>
        </w:rPr>
        <w:t>Personal</w:t>
      </w:r>
      <w:r w:rsidRPr="006E0787">
        <w:rPr>
          <w:i/>
        </w:rPr>
        <w:t>)</w:t>
      </w:r>
      <w:r>
        <w:t xml:space="preserve"> and only available to you for viewing.</w:t>
      </w:r>
      <w:r w:rsidR="00A35443">
        <w:t xml:space="preserve">  You must now follow the steps below so we can view your video application.</w:t>
      </w:r>
    </w:p>
    <w:p w14:paraId="129AA507" w14:textId="77777777" w:rsidR="0044705D" w:rsidRDefault="0044705D" w:rsidP="0044705D">
      <w:pPr>
        <w:pStyle w:val="Heading1"/>
      </w:pPr>
      <w:r>
        <w:t>Making the video viewable by those with the URL</w:t>
      </w:r>
    </w:p>
    <w:p w14:paraId="51B9C6F9" w14:textId="77777777" w:rsidR="0044705D" w:rsidRDefault="0044705D" w:rsidP="0044705D">
      <w:r>
        <w:t>We recommend you perform the next steps on a desktop computer as you are able to work more easily.</w:t>
      </w:r>
    </w:p>
    <w:p w14:paraId="5F131898" w14:textId="77777777" w:rsidR="0044705D" w:rsidRPr="006E0787" w:rsidRDefault="0044705D" w:rsidP="0044705D">
      <w:r>
        <w:t>Your video is currently private (</w:t>
      </w:r>
      <w:r w:rsidRPr="00643FE3">
        <w:rPr>
          <w:i/>
        </w:rPr>
        <w:t>Personal</w:t>
      </w:r>
      <w:r>
        <w:t>) and viewable only by you. To ensure others, with a link/URL can view your video, please do the following:</w:t>
      </w:r>
    </w:p>
    <w:p w14:paraId="7AA36CC3" w14:textId="77777777" w:rsidR="0044705D" w:rsidRPr="006E0787" w:rsidRDefault="0044705D" w:rsidP="0044705D">
      <w:pPr>
        <w:pStyle w:val="ListParagraph"/>
        <w:numPr>
          <w:ilvl w:val="0"/>
          <w:numId w:val="8"/>
        </w:numPr>
        <w:spacing w:before="200"/>
      </w:pPr>
      <w:r>
        <w:lastRenderedPageBreak/>
        <w:t xml:space="preserve">Wait for the email to arrive to inform you that your video is processed and ready for use. The notification email will come from: </w:t>
      </w:r>
      <w:r w:rsidRPr="006E0787">
        <w:rPr>
          <w:b/>
        </w:rPr>
        <w:t>Central Media Services Notifications</w:t>
      </w:r>
    </w:p>
    <w:p w14:paraId="6A90641B" w14:textId="77777777" w:rsidR="0044705D" w:rsidRPr="003F4182" w:rsidRDefault="006D672D" w:rsidP="0044705D">
      <w:pPr>
        <w:pStyle w:val="ListParagraph"/>
        <w:numPr>
          <w:ilvl w:val="0"/>
          <w:numId w:val="8"/>
        </w:numPr>
        <w:spacing w:before="200"/>
        <w:rPr>
          <w:i/>
        </w:rPr>
      </w:pPr>
      <w:r w:rsidRPr="001D19F3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CC16EB9" wp14:editId="33C185AD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553970" cy="283210"/>
            <wp:effectExtent l="0" t="0" r="0" b="2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182">
        <w:rPr>
          <w:i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6393CA8" wp14:editId="1CD8CDDA">
            <wp:simplePos x="0" y="0"/>
            <wp:positionH relativeFrom="column">
              <wp:posOffset>4119880</wp:posOffset>
            </wp:positionH>
            <wp:positionV relativeFrom="paragraph">
              <wp:posOffset>304165</wp:posOffset>
            </wp:positionV>
            <wp:extent cx="2014855" cy="102108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05D">
        <w:t>Click on the first link within the email</w:t>
      </w:r>
      <w:r w:rsidR="0044705D">
        <w:br/>
      </w:r>
      <w:r w:rsidR="0044705D" w:rsidRPr="003F4182">
        <w:rPr>
          <w:i/>
        </w:rPr>
        <w:t>You may need to login, if you have moved to another computer.</w:t>
      </w:r>
    </w:p>
    <w:p w14:paraId="405D55F9" w14:textId="77777777" w:rsidR="0044705D" w:rsidRDefault="0044705D" w:rsidP="0044705D">
      <w:pPr>
        <w:pStyle w:val="ListParagraph"/>
        <w:numPr>
          <w:ilvl w:val="0"/>
          <w:numId w:val="8"/>
        </w:numPr>
        <w:spacing w:before="200"/>
      </w:pPr>
      <w:r>
        <w:t>In the top-right of the video, click the share button (</w:t>
      </w:r>
      <w:r w:rsidRPr="00643FE3">
        <w:rPr>
          <w:b/>
        </w:rPr>
        <w:t>1</w:t>
      </w:r>
      <w:r>
        <w:t>)</w:t>
      </w:r>
    </w:p>
    <w:p w14:paraId="57B7F617" w14:textId="77777777" w:rsidR="0044705D" w:rsidRDefault="0044705D" w:rsidP="0044705D">
      <w:pPr>
        <w:pStyle w:val="ListParagraph"/>
        <w:numPr>
          <w:ilvl w:val="0"/>
          <w:numId w:val="8"/>
        </w:numPr>
        <w:spacing w:before="200"/>
      </w:pPr>
      <w:r>
        <w:t xml:space="preserve">Click the </w:t>
      </w:r>
      <w:r w:rsidRPr="000157E5">
        <w:rPr>
          <w:i/>
        </w:rPr>
        <w:t>Enable public access</w:t>
      </w:r>
      <w:r>
        <w:t xml:space="preserve"> option (</w:t>
      </w:r>
      <w:r w:rsidRPr="00643FE3">
        <w:rPr>
          <w:b/>
        </w:rPr>
        <w:t>2</w:t>
      </w:r>
      <w:r>
        <w:t>)</w:t>
      </w:r>
    </w:p>
    <w:p w14:paraId="4768B8E1" w14:textId="77777777" w:rsidR="0044705D" w:rsidRDefault="0044705D" w:rsidP="0044705D">
      <w:pPr>
        <w:pStyle w:val="ListParagraph"/>
        <w:numPr>
          <w:ilvl w:val="0"/>
          <w:numId w:val="8"/>
        </w:numPr>
        <w:spacing w:before="200"/>
      </w:pPr>
      <w:r w:rsidRPr="006A1C8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BE4D1B5" wp14:editId="144DFA74">
            <wp:simplePos x="0" y="0"/>
            <wp:positionH relativeFrom="column">
              <wp:posOffset>4252595</wp:posOffset>
            </wp:positionH>
            <wp:positionV relativeFrom="paragraph">
              <wp:posOffset>309880</wp:posOffset>
            </wp:positionV>
            <wp:extent cx="1866265" cy="357505"/>
            <wp:effectExtent l="0" t="0" r="63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 new link/URL will be revealed and you should copy this link and use it to share your video with others.</w:t>
      </w:r>
    </w:p>
    <w:p w14:paraId="1789787E" w14:textId="77777777" w:rsidR="0044705D" w:rsidRDefault="0044705D" w:rsidP="0044705D">
      <w:pPr>
        <w:ind w:left="720"/>
      </w:pPr>
      <w:r>
        <w:t>You should only send the link/URL to people that you wish to give access to view your video.</w:t>
      </w:r>
    </w:p>
    <w:p w14:paraId="0FE02AB4" w14:textId="77777777" w:rsidR="0044705D" w:rsidRDefault="0044705D" w:rsidP="0044705D">
      <w:pPr>
        <w:pStyle w:val="Heading2"/>
      </w:pPr>
      <w:r>
        <w:t>Troubleshooting</w:t>
      </w:r>
    </w:p>
    <w:p w14:paraId="25D30652" w14:textId="77777777" w:rsidR="0044705D" w:rsidRDefault="0044705D" w:rsidP="0044705D">
      <w:pPr>
        <w:ind w:left="720"/>
      </w:pPr>
      <w:r>
        <w:t xml:space="preserve">We recommend that you test that the URL/Link works correctly by logging-off from </w:t>
      </w:r>
      <w:r w:rsidR="006D672D">
        <w:rPr>
          <w:b/>
        </w:rPr>
        <w:t>MediaS</w:t>
      </w:r>
      <w:r w:rsidRPr="000157E5">
        <w:rPr>
          <w:b/>
        </w:rPr>
        <w:t>tream</w:t>
      </w:r>
      <w:r>
        <w:t xml:space="preserve"> and using the link to access the video. If you are able to view the video when not logged in to </w:t>
      </w:r>
      <w:r w:rsidR="006D672D">
        <w:rPr>
          <w:b/>
        </w:rPr>
        <w:t>MediaS</w:t>
      </w:r>
      <w:r w:rsidRPr="000157E5">
        <w:rPr>
          <w:b/>
        </w:rPr>
        <w:t>t</w:t>
      </w:r>
      <w:r w:rsidR="006D672D">
        <w:rPr>
          <w:b/>
        </w:rPr>
        <w:t>r</w:t>
      </w:r>
      <w:r w:rsidRPr="000157E5">
        <w:rPr>
          <w:b/>
        </w:rPr>
        <w:t>eam</w:t>
      </w:r>
      <w:r>
        <w:t xml:space="preserve"> then it is suitable for sharing.</w:t>
      </w:r>
    </w:p>
    <w:p w14:paraId="2BA643D8" w14:textId="77777777" w:rsidR="0044705D" w:rsidRPr="006E0787" w:rsidRDefault="0044705D" w:rsidP="0044705D">
      <w:pPr>
        <w:ind w:left="720"/>
      </w:pPr>
      <w:r>
        <w:t>Note that the link is not available via a search using google and only those with the link can view your video.</w:t>
      </w:r>
    </w:p>
    <w:p w14:paraId="248576F5" w14:textId="77777777" w:rsidR="00D346FF" w:rsidRPr="00D346FF" w:rsidRDefault="00D346FF" w:rsidP="0044705D">
      <w:pPr>
        <w:pStyle w:val="Title"/>
        <w:spacing w:before="120" w:after="120"/>
        <w:rPr>
          <w:rFonts w:ascii="Helvetica 65 Medium" w:eastAsia="Calibri" w:hAnsi="Helvetica 65 Medium" w:cs="Times New Roman"/>
          <w:sz w:val="18"/>
          <w:szCs w:val="18"/>
        </w:rPr>
      </w:pPr>
    </w:p>
    <w:sectPr w:rsidR="00D346FF" w:rsidRPr="00D346FF" w:rsidSect="00553454">
      <w:pgSz w:w="12240" w:h="15840"/>
      <w:pgMar w:top="426" w:right="144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2DD474" w14:textId="77777777" w:rsidR="00202AEB" w:rsidRDefault="00202AEB" w:rsidP="008D61C4">
      <w:pPr>
        <w:spacing w:after="0" w:line="240" w:lineRule="auto"/>
      </w:pPr>
      <w:r>
        <w:separator/>
      </w:r>
    </w:p>
  </w:endnote>
  <w:endnote w:type="continuationSeparator" w:id="0">
    <w:p w14:paraId="1FB5FE21" w14:textId="77777777" w:rsidR="00202AEB" w:rsidRDefault="00202AEB" w:rsidP="008D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65 Medium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D9089" w14:textId="77777777" w:rsidR="00202AEB" w:rsidRDefault="00202AEB" w:rsidP="008D61C4">
      <w:pPr>
        <w:spacing w:after="0" w:line="240" w:lineRule="auto"/>
      </w:pPr>
      <w:r>
        <w:separator/>
      </w:r>
    </w:p>
  </w:footnote>
  <w:footnote w:type="continuationSeparator" w:id="0">
    <w:p w14:paraId="547BFED3" w14:textId="77777777" w:rsidR="00202AEB" w:rsidRDefault="00202AEB" w:rsidP="008D6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E483D"/>
    <w:multiLevelType w:val="hybridMultilevel"/>
    <w:tmpl w:val="FD8447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8011EB"/>
    <w:multiLevelType w:val="hybridMultilevel"/>
    <w:tmpl w:val="30045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90191"/>
    <w:multiLevelType w:val="hybridMultilevel"/>
    <w:tmpl w:val="53542AA6"/>
    <w:lvl w:ilvl="0" w:tplc="4A18E10E">
      <w:numFmt w:val="bullet"/>
      <w:lvlText w:val="-"/>
      <w:lvlJc w:val="left"/>
      <w:pPr>
        <w:ind w:left="720" w:hanging="360"/>
      </w:pPr>
      <w:rPr>
        <w:rFonts w:ascii="Helvetica 65 Medium" w:eastAsia="Calibri" w:hAnsi="Helvetica 65 Medium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8E71D9"/>
    <w:multiLevelType w:val="hybridMultilevel"/>
    <w:tmpl w:val="C4D001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ADA4A6E"/>
    <w:multiLevelType w:val="hybridMultilevel"/>
    <w:tmpl w:val="607CE0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F55D99"/>
    <w:multiLevelType w:val="hybridMultilevel"/>
    <w:tmpl w:val="F78EC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EE76B7"/>
    <w:multiLevelType w:val="hybridMultilevel"/>
    <w:tmpl w:val="D0C220E0"/>
    <w:lvl w:ilvl="0" w:tplc="5058A5E6">
      <w:start w:val="5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B537BB4"/>
    <w:multiLevelType w:val="hybridMultilevel"/>
    <w:tmpl w:val="DDBC2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57E"/>
    <w:rsid w:val="000079CB"/>
    <w:rsid w:val="00050761"/>
    <w:rsid w:val="00050B23"/>
    <w:rsid w:val="0007013D"/>
    <w:rsid w:val="000B714B"/>
    <w:rsid w:val="00100EF0"/>
    <w:rsid w:val="00101150"/>
    <w:rsid w:val="0010548C"/>
    <w:rsid w:val="001353E4"/>
    <w:rsid w:val="001716C2"/>
    <w:rsid w:val="00181D1D"/>
    <w:rsid w:val="001A4239"/>
    <w:rsid w:val="001B0B32"/>
    <w:rsid w:val="001C0A98"/>
    <w:rsid w:val="001D6423"/>
    <w:rsid w:val="001F4503"/>
    <w:rsid w:val="00202AEB"/>
    <w:rsid w:val="00263407"/>
    <w:rsid w:val="00275B68"/>
    <w:rsid w:val="002B306A"/>
    <w:rsid w:val="002E4BB5"/>
    <w:rsid w:val="00310AD6"/>
    <w:rsid w:val="00316E17"/>
    <w:rsid w:val="00353E8F"/>
    <w:rsid w:val="003722D3"/>
    <w:rsid w:val="003824F5"/>
    <w:rsid w:val="003A223D"/>
    <w:rsid w:val="00403A41"/>
    <w:rsid w:val="00415193"/>
    <w:rsid w:val="0044705D"/>
    <w:rsid w:val="00451A05"/>
    <w:rsid w:val="00487322"/>
    <w:rsid w:val="004C7EAF"/>
    <w:rsid w:val="004E5F71"/>
    <w:rsid w:val="004F4E3F"/>
    <w:rsid w:val="005110B6"/>
    <w:rsid w:val="00515FE7"/>
    <w:rsid w:val="005316B8"/>
    <w:rsid w:val="00545654"/>
    <w:rsid w:val="00553454"/>
    <w:rsid w:val="00583513"/>
    <w:rsid w:val="00594423"/>
    <w:rsid w:val="00595E51"/>
    <w:rsid w:val="005A4EBB"/>
    <w:rsid w:val="005A6791"/>
    <w:rsid w:val="005B37B0"/>
    <w:rsid w:val="005C2BD0"/>
    <w:rsid w:val="005F45AF"/>
    <w:rsid w:val="00632272"/>
    <w:rsid w:val="00654912"/>
    <w:rsid w:val="00666C97"/>
    <w:rsid w:val="00680F7F"/>
    <w:rsid w:val="00683752"/>
    <w:rsid w:val="00692448"/>
    <w:rsid w:val="006A4631"/>
    <w:rsid w:val="006D672D"/>
    <w:rsid w:val="007069F2"/>
    <w:rsid w:val="00715988"/>
    <w:rsid w:val="00720184"/>
    <w:rsid w:val="00737D94"/>
    <w:rsid w:val="007728F1"/>
    <w:rsid w:val="00775545"/>
    <w:rsid w:val="007761E5"/>
    <w:rsid w:val="007870F3"/>
    <w:rsid w:val="00790264"/>
    <w:rsid w:val="0085158B"/>
    <w:rsid w:val="00856CCA"/>
    <w:rsid w:val="008701AD"/>
    <w:rsid w:val="00870419"/>
    <w:rsid w:val="00871DFB"/>
    <w:rsid w:val="008806C3"/>
    <w:rsid w:val="0088780B"/>
    <w:rsid w:val="008A7BAD"/>
    <w:rsid w:val="008B4887"/>
    <w:rsid w:val="008D61C4"/>
    <w:rsid w:val="008E33AC"/>
    <w:rsid w:val="008F2C28"/>
    <w:rsid w:val="00905BA6"/>
    <w:rsid w:val="009105EE"/>
    <w:rsid w:val="009157DC"/>
    <w:rsid w:val="00932FB9"/>
    <w:rsid w:val="00937F8E"/>
    <w:rsid w:val="00945237"/>
    <w:rsid w:val="00973911"/>
    <w:rsid w:val="00997415"/>
    <w:rsid w:val="009A1B64"/>
    <w:rsid w:val="009A77B4"/>
    <w:rsid w:val="009B65B9"/>
    <w:rsid w:val="00A16DB7"/>
    <w:rsid w:val="00A35443"/>
    <w:rsid w:val="00A375BA"/>
    <w:rsid w:val="00A37EF5"/>
    <w:rsid w:val="00A84007"/>
    <w:rsid w:val="00AA2B25"/>
    <w:rsid w:val="00AB0ADD"/>
    <w:rsid w:val="00AB268C"/>
    <w:rsid w:val="00AB7429"/>
    <w:rsid w:val="00AD681E"/>
    <w:rsid w:val="00AE194A"/>
    <w:rsid w:val="00B012DD"/>
    <w:rsid w:val="00B0395D"/>
    <w:rsid w:val="00B31891"/>
    <w:rsid w:val="00B410C2"/>
    <w:rsid w:val="00B5529A"/>
    <w:rsid w:val="00BA73F0"/>
    <w:rsid w:val="00BC39E5"/>
    <w:rsid w:val="00BE1AA7"/>
    <w:rsid w:val="00BF7966"/>
    <w:rsid w:val="00C01BC8"/>
    <w:rsid w:val="00C34884"/>
    <w:rsid w:val="00C54051"/>
    <w:rsid w:val="00C57E89"/>
    <w:rsid w:val="00C620B8"/>
    <w:rsid w:val="00C75131"/>
    <w:rsid w:val="00C87109"/>
    <w:rsid w:val="00C94C15"/>
    <w:rsid w:val="00CC5931"/>
    <w:rsid w:val="00CE47B7"/>
    <w:rsid w:val="00D21707"/>
    <w:rsid w:val="00D22364"/>
    <w:rsid w:val="00D25CE2"/>
    <w:rsid w:val="00D346FF"/>
    <w:rsid w:val="00D43960"/>
    <w:rsid w:val="00D477D1"/>
    <w:rsid w:val="00D50A29"/>
    <w:rsid w:val="00D67149"/>
    <w:rsid w:val="00D71BEC"/>
    <w:rsid w:val="00DA4514"/>
    <w:rsid w:val="00DB501A"/>
    <w:rsid w:val="00DF15F3"/>
    <w:rsid w:val="00E07C9D"/>
    <w:rsid w:val="00E1057E"/>
    <w:rsid w:val="00E11FD6"/>
    <w:rsid w:val="00E80760"/>
    <w:rsid w:val="00EA24AF"/>
    <w:rsid w:val="00EE094C"/>
    <w:rsid w:val="00EF596F"/>
    <w:rsid w:val="00F03811"/>
    <w:rsid w:val="00F1378C"/>
    <w:rsid w:val="00FA7BB4"/>
    <w:rsid w:val="00FD7E9D"/>
    <w:rsid w:val="00FE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98A7E3"/>
  <w15:docId w15:val="{8272CD2E-67C3-490B-A8E9-903863B77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46F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/>
      <w:outlineLvl w:val="0"/>
    </w:pPr>
    <w:rPr>
      <w:rFonts w:eastAsiaTheme="minorEastAsia"/>
      <w:b/>
      <w:bCs/>
      <w:caps/>
      <w:color w:val="FFFFFF" w:themeColor="background1"/>
      <w:spacing w:val="15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1A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33A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D61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1C4"/>
  </w:style>
  <w:style w:type="paragraph" w:styleId="Footer">
    <w:name w:val="footer"/>
    <w:basedOn w:val="Normal"/>
    <w:link w:val="FooterChar"/>
    <w:uiPriority w:val="99"/>
    <w:unhideWhenUsed/>
    <w:rsid w:val="008D61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1C4"/>
  </w:style>
  <w:style w:type="paragraph" w:styleId="BalloonText">
    <w:name w:val="Balloon Text"/>
    <w:basedOn w:val="Normal"/>
    <w:link w:val="BalloonTextChar"/>
    <w:uiPriority w:val="99"/>
    <w:semiHidden/>
    <w:unhideWhenUsed/>
    <w:rsid w:val="008D61C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1C4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D346FF"/>
    <w:rPr>
      <w:rFonts w:eastAsiaTheme="minorEastAsia"/>
      <w:b/>
      <w:bCs/>
      <w:caps/>
      <w:color w:val="FFFFFF" w:themeColor="background1"/>
      <w:spacing w:val="15"/>
      <w:shd w:val="clear" w:color="auto" w:fill="4F81BD" w:themeFill="accent1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D346FF"/>
    <w:pPr>
      <w:spacing w:before="720"/>
    </w:pPr>
    <w:rPr>
      <w:rFonts w:eastAsiaTheme="minorEastAsia"/>
      <w:caps/>
      <w:color w:val="4F81BD" w:themeColor="accent1"/>
      <w:spacing w:val="10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D346FF"/>
    <w:rPr>
      <w:rFonts w:eastAsiaTheme="minorEastAsia"/>
      <w:caps/>
      <w:color w:val="4F81BD" w:themeColor="accent1"/>
      <w:spacing w:val="10"/>
      <w:kern w:val="28"/>
      <w:sz w:val="52"/>
      <w:szCs w:val="52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870F3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05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84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mediastream.brighton.ac.uk/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silife@brighton.ac.uk" TargetMode="External"/><Relationship Id="rId5" Type="http://schemas.openxmlformats.org/officeDocument/2006/relationships/styles" Target="styles.xml"/><Relationship Id="rId15" Type="http://schemas.openxmlformats.org/officeDocument/2006/relationships/image" Target="media/image4.tif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DD11DD61D0324C855B3F4C26400D36" ma:contentTypeVersion="13" ma:contentTypeDescription="Create a new document." ma:contentTypeScope="" ma:versionID="ccbf7c5405ee8b2bc2e6582b0a50ebf0">
  <xsd:schema xmlns:xsd="http://www.w3.org/2001/XMLSchema" xmlns:xs="http://www.w3.org/2001/XMLSchema" xmlns:p="http://schemas.microsoft.com/office/2006/metadata/properties" xmlns:ns3="12e91519-a747-4177-a2c7-d117df1e4d19" xmlns:ns4="ed6d629d-6712-480a-8a67-65a23f5cd370" targetNamespace="http://schemas.microsoft.com/office/2006/metadata/properties" ma:root="true" ma:fieldsID="0c7ed2b1c84f4a3355a614a10d203f39" ns3:_="" ns4:_="">
    <xsd:import namespace="12e91519-a747-4177-a2c7-d117df1e4d19"/>
    <xsd:import namespace="ed6d629d-6712-480a-8a67-65a23f5cd3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91519-a747-4177-a2c7-d117df1e4d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MediaServiceLocation" ma:internalName="MediaServiceLocatio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d629d-6712-480a-8a67-65a23f5cd3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C06000-80D6-4319-82F5-8EDFA383B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A80AA91-DCEB-4C71-ABB7-FCFFF969E8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e91519-a747-4177-a2c7-d117df1e4d19"/>
    <ds:schemaRef ds:uri="ed6d629d-6712-480a-8a67-65a23f5cd3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A8C3BA-E60C-4EDE-A597-78E0DBDADB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Brighton</Company>
  <LinksUpToDate>false</LinksUpToDate>
  <CharactersWithSpaces>8652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Barr</dc:creator>
  <cp:lastModifiedBy>Robin Coleman</cp:lastModifiedBy>
  <cp:revision>2</cp:revision>
  <cp:lastPrinted>2021-01-05T13:41:00Z</cp:lastPrinted>
  <dcterms:created xsi:type="dcterms:W3CDTF">2021-01-14T13:25:00Z</dcterms:created>
  <dcterms:modified xsi:type="dcterms:W3CDTF">2021-01-14T13:25:00Z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0x010100D0DD11DD61D0324C855B3F4C26400D36</vt:lpwstr>
  </property>
</Properties>
</file>